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52" w:rsidRPr="001B4178" w:rsidRDefault="00F37952" w:rsidP="00F37952">
      <w:pPr>
        <w:jc w:val="center"/>
        <w:rPr>
          <w:b/>
          <w:sz w:val="26"/>
          <w:szCs w:val="26"/>
        </w:rPr>
      </w:pPr>
      <w:r w:rsidRPr="001B4178">
        <w:rPr>
          <w:b/>
          <w:sz w:val="26"/>
          <w:szCs w:val="26"/>
        </w:rPr>
        <w:t>Санкт-Петербургское государственное автономное профессиональное образовательное учреждение «Морской технический колледж».</w:t>
      </w:r>
    </w:p>
    <w:p w:rsidR="00F37952" w:rsidRPr="001B4178" w:rsidRDefault="00F37952" w:rsidP="00F37952">
      <w:pPr>
        <w:jc w:val="center"/>
        <w:rPr>
          <w:b/>
          <w:sz w:val="26"/>
          <w:szCs w:val="26"/>
        </w:rPr>
      </w:pPr>
      <w:r w:rsidRPr="001B4178">
        <w:rPr>
          <w:b/>
          <w:sz w:val="26"/>
          <w:szCs w:val="26"/>
        </w:rPr>
        <w:t>Городской ресурсный центр по направлению</w:t>
      </w:r>
    </w:p>
    <w:p w:rsidR="00F37952" w:rsidRPr="001B4178" w:rsidRDefault="00F37952" w:rsidP="00F37952">
      <w:pPr>
        <w:jc w:val="center"/>
        <w:rPr>
          <w:b/>
          <w:i/>
          <w:sz w:val="26"/>
          <w:szCs w:val="26"/>
        </w:rPr>
      </w:pPr>
      <w:r w:rsidRPr="001B4178">
        <w:rPr>
          <w:b/>
          <w:i/>
          <w:sz w:val="26"/>
          <w:szCs w:val="26"/>
        </w:rPr>
        <w:t>«Учебно-методическое сопровождение деятельности клубов юных моряков и морских классов общеобразовательных школ по направлению «морское дело»</w:t>
      </w:r>
    </w:p>
    <w:p w:rsidR="001B4178" w:rsidRDefault="001B4178" w:rsidP="001B4178">
      <w:pPr>
        <w:jc w:val="center"/>
        <w:rPr>
          <w:sz w:val="22"/>
          <w:szCs w:val="22"/>
        </w:rPr>
      </w:pPr>
      <w:r>
        <w:rPr>
          <w:sz w:val="22"/>
          <w:szCs w:val="22"/>
        </w:rPr>
        <w:t>Санкт-Петербург, Дальневосточный проспект, д.26,</w:t>
      </w:r>
    </w:p>
    <w:p w:rsidR="001B4178" w:rsidRPr="001A3EF7" w:rsidRDefault="001B4178" w:rsidP="001B4178">
      <w:pPr>
        <w:pBdr>
          <w:bottom w:val="single" w:sz="12" w:space="1" w:color="auto"/>
        </w:pBdr>
        <w:jc w:val="center"/>
        <w:rPr>
          <w:i/>
          <w:lang w:val="en-US"/>
        </w:rPr>
      </w:pPr>
      <w:r>
        <w:rPr>
          <w:sz w:val="22"/>
          <w:szCs w:val="22"/>
        </w:rPr>
        <w:t>тел</w:t>
      </w:r>
      <w:r w:rsidRPr="001A3EF7">
        <w:rPr>
          <w:sz w:val="22"/>
          <w:szCs w:val="22"/>
          <w:lang w:val="en-US"/>
        </w:rPr>
        <w:t xml:space="preserve">. (812)587-47-83, </w:t>
      </w:r>
      <w:r w:rsidRPr="001B4178">
        <w:rPr>
          <w:lang w:val="en-US"/>
        </w:rPr>
        <w:t>e</w:t>
      </w:r>
      <w:r w:rsidRPr="001A3EF7">
        <w:rPr>
          <w:lang w:val="en-US"/>
        </w:rPr>
        <w:t>-</w:t>
      </w:r>
      <w:r w:rsidRPr="001B4178">
        <w:rPr>
          <w:lang w:val="en-US"/>
        </w:rPr>
        <w:t>mail</w:t>
      </w:r>
      <w:r w:rsidRPr="001A3EF7">
        <w:rPr>
          <w:lang w:val="en-US"/>
        </w:rPr>
        <w:t xml:space="preserve">: </w:t>
      </w:r>
      <w:hyperlink r:id="rId4" w:history="1">
        <w:r w:rsidRPr="00C83841">
          <w:rPr>
            <w:rStyle w:val="a3"/>
            <w:i/>
            <w:lang w:val="en-US"/>
          </w:rPr>
          <w:t>morslava</w:t>
        </w:r>
        <w:r w:rsidRPr="001A3EF7">
          <w:rPr>
            <w:rStyle w:val="a3"/>
            <w:i/>
            <w:lang w:val="en-US"/>
          </w:rPr>
          <w:t>-</w:t>
        </w:r>
        <w:r w:rsidRPr="00C83841">
          <w:rPr>
            <w:rStyle w:val="a3"/>
            <w:i/>
            <w:lang w:val="en-US"/>
          </w:rPr>
          <w:t>MTK</w:t>
        </w:r>
        <w:r w:rsidRPr="001A3EF7">
          <w:rPr>
            <w:rStyle w:val="a3"/>
            <w:i/>
            <w:lang w:val="en-US"/>
          </w:rPr>
          <w:t>@</w:t>
        </w:r>
        <w:r w:rsidRPr="00C83841">
          <w:rPr>
            <w:rStyle w:val="a3"/>
            <w:i/>
            <w:lang w:val="en-US"/>
          </w:rPr>
          <w:t>yandex</w:t>
        </w:r>
        <w:r w:rsidRPr="001A3EF7">
          <w:rPr>
            <w:rStyle w:val="a3"/>
            <w:i/>
            <w:lang w:val="en-US"/>
          </w:rPr>
          <w:t>.</w:t>
        </w:r>
        <w:r w:rsidRPr="00C83841">
          <w:rPr>
            <w:rStyle w:val="a3"/>
            <w:i/>
            <w:lang w:val="en-US"/>
          </w:rPr>
          <w:t>ru</w:t>
        </w:r>
      </w:hyperlink>
    </w:p>
    <w:p w:rsidR="001B4178" w:rsidRPr="001A3EF7" w:rsidRDefault="001B4178" w:rsidP="001B4178">
      <w:pPr>
        <w:jc w:val="center"/>
        <w:rPr>
          <w:b/>
          <w:lang w:val="en-US"/>
        </w:rPr>
      </w:pPr>
    </w:p>
    <w:p w:rsidR="004410FE" w:rsidRPr="001A3EF7" w:rsidRDefault="004410FE" w:rsidP="001B4178">
      <w:pPr>
        <w:jc w:val="center"/>
        <w:rPr>
          <w:b/>
          <w:lang w:val="en-US"/>
        </w:rPr>
      </w:pPr>
    </w:p>
    <w:p w:rsidR="001B4178" w:rsidRDefault="00697B47" w:rsidP="001B41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="001B4178" w:rsidRPr="004F6847">
        <w:rPr>
          <w:b/>
          <w:sz w:val="28"/>
          <w:szCs w:val="28"/>
        </w:rPr>
        <w:t xml:space="preserve"> проведения семинара</w:t>
      </w:r>
    </w:p>
    <w:p w:rsidR="00311990" w:rsidRDefault="00311990" w:rsidP="001B4178">
      <w:pPr>
        <w:jc w:val="center"/>
        <w:rPr>
          <w:b/>
          <w:sz w:val="28"/>
          <w:szCs w:val="28"/>
        </w:rPr>
      </w:pPr>
    </w:p>
    <w:p w:rsidR="00311990" w:rsidRPr="00311990" w:rsidRDefault="00311990" w:rsidP="00311990">
      <w:pPr>
        <w:jc w:val="both"/>
        <w:rPr>
          <w:sz w:val="26"/>
          <w:szCs w:val="26"/>
        </w:rPr>
      </w:pPr>
      <w:r w:rsidRPr="00311990">
        <w:rPr>
          <w:sz w:val="26"/>
          <w:szCs w:val="26"/>
        </w:rPr>
        <w:t>6 апреля 2016 г.                                Санкт-Петербург, Дальневосточный пр., д.26,</w:t>
      </w:r>
    </w:p>
    <w:p w:rsidR="00311990" w:rsidRPr="00311990" w:rsidRDefault="00311990" w:rsidP="00311990">
      <w:pPr>
        <w:jc w:val="both"/>
        <w:rPr>
          <w:sz w:val="26"/>
          <w:szCs w:val="26"/>
        </w:rPr>
      </w:pPr>
      <w:r w:rsidRPr="00311990">
        <w:rPr>
          <w:sz w:val="26"/>
          <w:szCs w:val="26"/>
        </w:rPr>
        <w:t>15.00 – 17.30                                                                   конференц-зал СПб «МТК»</w:t>
      </w:r>
    </w:p>
    <w:p w:rsidR="001B4178" w:rsidRPr="00311990" w:rsidRDefault="001B4178" w:rsidP="001B4178">
      <w:pPr>
        <w:jc w:val="both"/>
        <w:rPr>
          <w:b/>
          <w:sz w:val="26"/>
          <w:szCs w:val="26"/>
        </w:rPr>
      </w:pPr>
    </w:p>
    <w:p w:rsidR="00311990" w:rsidRPr="00311990" w:rsidRDefault="00311990" w:rsidP="001B4178">
      <w:pPr>
        <w:jc w:val="both"/>
        <w:rPr>
          <w:b/>
          <w:sz w:val="26"/>
          <w:szCs w:val="26"/>
        </w:rPr>
      </w:pPr>
    </w:p>
    <w:p w:rsidR="001B4178" w:rsidRDefault="001B4178" w:rsidP="004F6847">
      <w:pPr>
        <w:jc w:val="both"/>
        <w:rPr>
          <w:b/>
          <w:sz w:val="26"/>
          <w:szCs w:val="26"/>
        </w:rPr>
      </w:pPr>
      <w:r w:rsidRPr="00F5488D">
        <w:rPr>
          <w:b/>
          <w:i/>
          <w:sz w:val="26"/>
          <w:szCs w:val="26"/>
          <w:u w:val="single"/>
        </w:rPr>
        <w:t>Тема:</w:t>
      </w:r>
      <w:r w:rsidR="001A3EF7">
        <w:rPr>
          <w:b/>
          <w:i/>
          <w:sz w:val="26"/>
          <w:szCs w:val="26"/>
          <w:u w:val="single"/>
        </w:rPr>
        <w:t xml:space="preserve"> </w:t>
      </w:r>
      <w:r w:rsidR="004F6847">
        <w:rPr>
          <w:b/>
          <w:sz w:val="26"/>
          <w:szCs w:val="26"/>
        </w:rPr>
        <w:t>О</w:t>
      </w:r>
      <w:r w:rsidRPr="001B4178">
        <w:rPr>
          <w:b/>
          <w:sz w:val="26"/>
          <w:szCs w:val="26"/>
        </w:rPr>
        <w:t xml:space="preserve">рганизация </w:t>
      </w:r>
      <w:r w:rsidR="004F6847">
        <w:rPr>
          <w:b/>
          <w:sz w:val="26"/>
          <w:szCs w:val="26"/>
        </w:rPr>
        <w:t xml:space="preserve">проведения </w:t>
      </w:r>
      <w:r w:rsidRPr="001B4178">
        <w:rPr>
          <w:b/>
          <w:sz w:val="26"/>
          <w:szCs w:val="26"/>
        </w:rPr>
        <w:t>летней морской практики в системе дополнительного образования детей по направлению «морское дело»</w:t>
      </w:r>
      <w:r w:rsidR="001A3EF7">
        <w:rPr>
          <w:b/>
          <w:sz w:val="26"/>
          <w:szCs w:val="26"/>
        </w:rPr>
        <w:t xml:space="preserve"> </w:t>
      </w:r>
      <w:bookmarkStart w:id="0" w:name="_GoBack"/>
      <w:bookmarkEnd w:id="0"/>
      <w:r w:rsidRPr="001B4178">
        <w:rPr>
          <w:b/>
          <w:sz w:val="26"/>
          <w:szCs w:val="26"/>
        </w:rPr>
        <w:t>и подго</w:t>
      </w:r>
      <w:r w:rsidR="00F5488D">
        <w:rPr>
          <w:b/>
          <w:sz w:val="26"/>
          <w:szCs w:val="26"/>
        </w:rPr>
        <w:t xml:space="preserve">товка к проведению </w:t>
      </w:r>
      <w:r w:rsidR="004F6847">
        <w:rPr>
          <w:b/>
          <w:sz w:val="26"/>
          <w:szCs w:val="26"/>
        </w:rPr>
        <w:t>Открытого слета юных моряков.</w:t>
      </w:r>
    </w:p>
    <w:p w:rsidR="00F5488D" w:rsidRDefault="00F5488D" w:rsidP="004F6847">
      <w:pPr>
        <w:jc w:val="both"/>
        <w:rPr>
          <w:b/>
          <w:sz w:val="26"/>
          <w:szCs w:val="26"/>
        </w:rPr>
      </w:pPr>
    </w:p>
    <w:p w:rsidR="00F5488D" w:rsidRDefault="00F5488D" w:rsidP="004F6847">
      <w:pPr>
        <w:jc w:val="both"/>
        <w:rPr>
          <w:sz w:val="26"/>
          <w:szCs w:val="26"/>
        </w:rPr>
      </w:pPr>
      <w:r w:rsidRPr="00F5488D">
        <w:rPr>
          <w:b/>
          <w:i/>
          <w:sz w:val="26"/>
          <w:szCs w:val="26"/>
          <w:u w:val="single"/>
        </w:rPr>
        <w:t>Участники семинара:</w:t>
      </w:r>
      <w:r w:rsidRPr="00F5488D">
        <w:rPr>
          <w:sz w:val="26"/>
          <w:szCs w:val="26"/>
        </w:rPr>
        <w:t>Р</w:t>
      </w:r>
      <w:r>
        <w:rPr>
          <w:sz w:val="26"/>
          <w:szCs w:val="26"/>
        </w:rPr>
        <w:t>уководители и педагоги</w:t>
      </w:r>
      <w:r w:rsidRPr="00F5488D">
        <w:rPr>
          <w:sz w:val="26"/>
          <w:szCs w:val="26"/>
        </w:rPr>
        <w:t xml:space="preserve"> дополнительного образования детских морских центров, клубов юных моряков и морских кла</w:t>
      </w:r>
      <w:r>
        <w:rPr>
          <w:sz w:val="26"/>
          <w:szCs w:val="26"/>
        </w:rPr>
        <w:t>ссов общеобразовательных школ, представители образовательных учреждений морской направленности.</w:t>
      </w:r>
    </w:p>
    <w:p w:rsidR="00405771" w:rsidRDefault="00405771" w:rsidP="004F6847">
      <w:pPr>
        <w:jc w:val="both"/>
        <w:rPr>
          <w:sz w:val="26"/>
          <w:szCs w:val="26"/>
        </w:rPr>
      </w:pPr>
    </w:p>
    <w:p w:rsidR="00405771" w:rsidRPr="00405771" w:rsidRDefault="00405771" w:rsidP="004410F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Семинар проводится </w:t>
      </w:r>
      <w:r w:rsidRPr="00405771">
        <w:rPr>
          <w:sz w:val="26"/>
          <w:szCs w:val="26"/>
        </w:rPr>
        <w:t>в соответствии с планами работы Город</w:t>
      </w:r>
      <w:r>
        <w:rPr>
          <w:sz w:val="26"/>
          <w:szCs w:val="26"/>
        </w:rPr>
        <w:t xml:space="preserve">ского методического объединения </w:t>
      </w:r>
      <w:r w:rsidR="004410FE">
        <w:rPr>
          <w:sz w:val="26"/>
          <w:szCs w:val="26"/>
        </w:rPr>
        <w:t>по</w:t>
      </w:r>
      <w:r w:rsidR="00B94C8F">
        <w:rPr>
          <w:sz w:val="26"/>
          <w:szCs w:val="26"/>
        </w:rPr>
        <w:t xml:space="preserve"> </w:t>
      </w:r>
      <w:r w:rsidRPr="00405771">
        <w:rPr>
          <w:sz w:val="26"/>
          <w:szCs w:val="26"/>
        </w:rPr>
        <w:t xml:space="preserve">направлению </w:t>
      </w:r>
      <w:r>
        <w:rPr>
          <w:sz w:val="26"/>
          <w:szCs w:val="26"/>
        </w:rPr>
        <w:t xml:space="preserve">«морское </w:t>
      </w:r>
      <w:r w:rsidRPr="00405771">
        <w:rPr>
          <w:sz w:val="26"/>
          <w:szCs w:val="26"/>
        </w:rPr>
        <w:t xml:space="preserve">дело» и </w:t>
      </w:r>
      <w:r>
        <w:rPr>
          <w:sz w:val="26"/>
          <w:szCs w:val="26"/>
        </w:rPr>
        <w:t>Ресурсного</w:t>
      </w:r>
      <w:r w:rsidRPr="00405771">
        <w:rPr>
          <w:sz w:val="26"/>
          <w:szCs w:val="26"/>
        </w:rPr>
        <w:t xml:space="preserve"> центра</w:t>
      </w:r>
      <w:r w:rsidR="00B94C8F">
        <w:rPr>
          <w:sz w:val="26"/>
          <w:szCs w:val="26"/>
        </w:rPr>
        <w:t xml:space="preserve"> </w:t>
      </w:r>
      <w:r w:rsidRPr="00405771">
        <w:rPr>
          <w:sz w:val="26"/>
          <w:szCs w:val="26"/>
        </w:rPr>
        <w:t>СПб «МТК»</w:t>
      </w:r>
      <w:r w:rsidR="004410FE">
        <w:rPr>
          <w:sz w:val="26"/>
          <w:szCs w:val="26"/>
        </w:rPr>
        <w:t>.</w:t>
      </w:r>
    </w:p>
    <w:p w:rsidR="00D46BFF" w:rsidRDefault="004410FE" w:rsidP="004410FE">
      <w:pPr>
        <w:ind w:firstLine="708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В</w:t>
      </w:r>
      <w:r w:rsidR="00F5488D">
        <w:rPr>
          <w:sz w:val="26"/>
          <w:szCs w:val="26"/>
        </w:rPr>
        <w:t xml:space="preserve">едущий семинара – </w:t>
      </w:r>
      <w:proofErr w:type="spellStart"/>
      <w:r w:rsidR="00405771" w:rsidRPr="00F5488D">
        <w:rPr>
          <w:b/>
          <w:i/>
          <w:sz w:val="26"/>
          <w:szCs w:val="26"/>
        </w:rPr>
        <w:t>Нейбург</w:t>
      </w:r>
      <w:proofErr w:type="spellEnd"/>
      <w:r w:rsidR="00405771">
        <w:rPr>
          <w:b/>
          <w:i/>
          <w:sz w:val="26"/>
          <w:szCs w:val="26"/>
        </w:rPr>
        <w:t xml:space="preserve"> Алексей Алексеевич </w:t>
      </w:r>
      <w:r w:rsidR="00F5488D">
        <w:rPr>
          <w:sz w:val="26"/>
          <w:szCs w:val="26"/>
        </w:rPr>
        <w:t xml:space="preserve">заведующий </w:t>
      </w:r>
      <w:r>
        <w:rPr>
          <w:sz w:val="26"/>
          <w:szCs w:val="26"/>
        </w:rPr>
        <w:t>ресурсным центром</w:t>
      </w:r>
      <w:r w:rsidR="00405771">
        <w:rPr>
          <w:sz w:val="26"/>
          <w:szCs w:val="26"/>
        </w:rPr>
        <w:t xml:space="preserve"> СПб </w:t>
      </w:r>
      <w:r w:rsidR="00F5488D">
        <w:rPr>
          <w:sz w:val="26"/>
          <w:szCs w:val="26"/>
        </w:rPr>
        <w:t>«МТК»</w:t>
      </w:r>
      <w:r w:rsidR="00405771">
        <w:rPr>
          <w:sz w:val="26"/>
          <w:szCs w:val="26"/>
        </w:rPr>
        <w:t>.</w:t>
      </w:r>
    </w:p>
    <w:p w:rsidR="00405771" w:rsidRDefault="00405771" w:rsidP="00D46BFF">
      <w:pPr>
        <w:jc w:val="center"/>
        <w:rPr>
          <w:b/>
          <w:sz w:val="26"/>
          <w:szCs w:val="26"/>
        </w:rPr>
      </w:pPr>
    </w:p>
    <w:p w:rsidR="00D46BFF" w:rsidRDefault="00D46BFF" w:rsidP="00D46B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Регламент семинара</w:t>
      </w:r>
    </w:p>
    <w:p w:rsidR="00D46BFF" w:rsidRPr="00D46BFF" w:rsidRDefault="00D46BFF" w:rsidP="00D46BFF">
      <w:pPr>
        <w:jc w:val="both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252"/>
        <w:gridCol w:w="4395"/>
      </w:tblGrid>
      <w:tr w:rsidR="004410FE" w:rsidRPr="004410FE" w:rsidTr="00102C58">
        <w:trPr>
          <w:trHeight w:val="2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4410FE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4410FE">
              <w:rPr>
                <w:rFonts w:eastAsia="Calibri"/>
                <w:b/>
                <w:i/>
                <w:sz w:val="20"/>
                <w:szCs w:val="20"/>
                <w:lang w:eastAsia="en-US"/>
              </w:rPr>
              <w:t>Выступающий</w:t>
            </w:r>
          </w:p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4410FE">
              <w:rPr>
                <w:rFonts w:eastAsia="Calibri"/>
                <w:b/>
                <w:i/>
                <w:sz w:val="20"/>
                <w:szCs w:val="20"/>
                <w:lang w:eastAsia="en-US"/>
              </w:rPr>
              <w:t>Тема выступления</w:t>
            </w:r>
          </w:p>
        </w:tc>
      </w:tr>
      <w:tr w:rsidR="004410FE" w:rsidRPr="004410FE" w:rsidTr="00B16FBD">
        <w:trPr>
          <w:trHeight w:val="4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311990" w:rsidP="004410FE">
            <w:pPr>
              <w:spacing w:line="276" w:lineRule="auto"/>
              <w:rPr>
                <w:rFonts w:eastAsia="Calibri"/>
                <w:lang w:eastAsia="en-US"/>
              </w:rPr>
            </w:pPr>
            <w:r w:rsidRPr="00311990">
              <w:rPr>
                <w:rFonts w:eastAsia="Calibri"/>
                <w:lang w:eastAsia="en-US"/>
              </w:rPr>
              <w:t>14.00-15.00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4410FE">
              <w:rPr>
                <w:rFonts w:eastAsia="Calibri"/>
                <w:b/>
                <w:lang w:eastAsia="en-US"/>
              </w:rPr>
              <w:t xml:space="preserve">Регистрация участников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4410FE" w:rsidRPr="004410FE" w:rsidTr="00102C58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102C58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15.00-15.10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102C58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Открытие семинара</w:t>
            </w:r>
            <w:r w:rsidR="004410FE" w:rsidRPr="004410FE">
              <w:rPr>
                <w:rFonts w:eastAsia="Calibri"/>
                <w:b/>
                <w:lang w:eastAsia="en-US"/>
              </w:rPr>
              <w:t>.</w:t>
            </w:r>
          </w:p>
          <w:p w:rsidR="004410FE" w:rsidRPr="004410FE" w:rsidRDefault="00D27F2A" w:rsidP="004410F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Нейбург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Алексей Алексеевич</w:t>
            </w:r>
            <w:r w:rsidR="00102C58" w:rsidRPr="00102C58">
              <w:rPr>
                <w:rFonts w:eastAsia="Calibri"/>
                <w:b/>
                <w:lang w:eastAsia="en-US"/>
              </w:rPr>
              <w:t xml:space="preserve"> –</w:t>
            </w:r>
            <w:r w:rsidR="00102C58" w:rsidRPr="00102C58">
              <w:rPr>
                <w:rFonts w:eastAsia="Calibri"/>
                <w:lang w:eastAsia="en-US"/>
              </w:rPr>
              <w:t xml:space="preserve"> заведующий ресурсным центром СПб «МТК»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58" w:rsidRDefault="00102C58" w:rsidP="00C21AA0">
            <w:pPr>
              <w:jc w:val="both"/>
              <w:rPr>
                <w:rFonts w:eastAsia="Calibri"/>
                <w:i/>
                <w:lang w:eastAsia="en-US"/>
              </w:rPr>
            </w:pPr>
            <w:r w:rsidRPr="00102C58">
              <w:rPr>
                <w:rFonts w:eastAsia="Calibri"/>
                <w:i/>
                <w:lang w:eastAsia="en-US"/>
              </w:rPr>
              <w:t>О планах и задачах проведения летней морской практики в системе дополнительного образования детей по направлению «морское дело» и подготовка к проведению Открытого слета юных</w:t>
            </w:r>
            <w:r w:rsidR="00B94C8F">
              <w:rPr>
                <w:rFonts w:eastAsia="Calibri"/>
                <w:i/>
                <w:lang w:eastAsia="en-US"/>
              </w:rPr>
              <w:t xml:space="preserve"> моряков</w:t>
            </w:r>
          </w:p>
          <w:p w:rsidR="00C21AA0" w:rsidRPr="004410FE" w:rsidRDefault="00C21AA0" w:rsidP="00C21A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4410FE" w:rsidP="004410FE">
            <w:pPr>
              <w:spacing w:line="276" w:lineRule="auto"/>
              <w:rPr>
                <w:rFonts w:eastAsia="Calibri"/>
                <w:lang w:eastAsia="en-US"/>
              </w:rPr>
            </w:pPr>
            <w:r w:rsidRPr="004410FE">
              <w:rPr>
                <w:rFonts w:eastAsia="Calibri"/>
                <w:lang w:eastAsia="en-US"/>
              </w:rPr>
              <w:t>15</w:t>
            </w:r>
            <w:r w:rsidR="00292617">
              <w:rPr>
                <w:rFonts w:eastAsia="Calibri"/>
                <w:lang w:eastAsia="en-US"/>
              </w:rPr>
              <w:t xml:space="preserve">.10-15.20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D27F2A" w:rsidP="00102C5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Кись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Владимир Иванович</w:t>
            </w:r>
            <w:r w:rsidR="00C530D0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C530D0">
              <w:rPr>
                <w:rFonts w:eastAsia="Calibri"/>
                <w:lang w:eastAsia="en-US"/>
              </w:rPr>
              <w:t xml:space="preserve"> начальник </w:t>
            </w:r>
            <w:r w:rsidR="00B94C8F">
              <w:rPr>
                <w:rFonts w:eastAsia="Calibri"/>
                <w:lang w:eastAsia="en-US"/>
              </w:rPr>
              <w:t>учебной парусно-</w:t>
            </w:r>
            <w:r w:rsidR="00C530D0">
              <w:rPr>
                <w:rFonts w:eastAsia="Calibri"/>
                <w:lang w:eastAsia="en-US"/>
              </w:rPr>
              <w:t>шлюпочной базы СПб «МТК»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Default="00A33631" w:rsidP="00C21AA0">
            <w:pPr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Возможности и организация проведения летней морской прак</w:t>
            </w:r>
            <w:r w:rsidR="00B94C8F">
              <w:rPr>
                <w:rFonts w:eastAsia="Calibri"/>
                <w:i/>
                <w:lang w:eastAsia="en-US"/>
              </w:rPr>
              <w:t>тики на шлюпочной базе СПб «МТК»</w:t>
            </w:r>
          </w:p>
          <w:p w:rsidR="00C21AA0" w:rsidRPr="004410FE" w:rsidRDefault="00C21AA0" w:rsidP="00C21A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15.2</w:t>
            </w:r>
            <w:r w:rsidR="004410FE" w:rsidRPr="004410F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 xml:space="preserve">-15.30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D27F2A" w:rsidP="004410FE">
            <w:pPr>
              <w:spacing w:after="200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Берёзкин Андрей Алексеевич</w:t>
            </w:r>
            <w:r w:rsidR="002E2CE9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2E2CE9">
              <w:rPr>
                <w:rFonts w:eastAsia="Calibri"/>
                <w:lang w:eastAsia="en-US"/>
              </w:rPr>
              <w:t xml:space="preserve"> помощник ректора ГУМРФ им. адмирала С.О. Макарова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Default="00E2424A" w:rsidP="00C21AA0">
            <w:pPr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Об организации подготовки и проведения молодежного историко-патриотического яхтенного похода по местам боевой славы Росс</w:t>
            </w:r>
            <w:r w:rsidR="00B94C8F">
              <w:rPr>
                <w:rFonts w:eastAsia="Calibri"/>
                <w:i/>
                <w:lang w:eastAsia="en-US"/>
              </w:rPr>
              <w:t>ийского флота в Балтийском море</w:t>
            </w:r>
          </w:p>
          <w:p w:rsidR="00B16FBD" w:rsidRPr="004410FE" w:rsidRDefault="00B16FBD" w:rsidP="00C21AA0">
            <w:pPr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15.3</w:t>
            </w:r>
            <w:r w:rsidR="004410FE" w:rsidRPr="004410FE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-15.45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F2A" w:rsidRDefault="00D27F2A" w:rsidP="004410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Филатов Сергей Георгиевич</w:t>
            </w:r>
            <w:r w:rsidR="002E2CE9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E2424A">
              <w:rPr>
                <w:rFonts w:eastAsia="Calibri"/>
                <w:lang w:eastAsia="en-US"/>
              </w:rPr>
              <w:t xml:space="preserve"> руководитель </w:t>
            </w:r>
            <w:r w:rsidR="00B94C8F">
              <w:rPr>
                <w:rFonts w:eastAsia="Calibri"/>
                <w:lang w:eastAsia="en-US"/>
              </w:rPr>
              <w:t xml:space="preserve">клуба юных </w:t>
            </w:r>
            <w:r w:rsidR="00E2424A">
              <w:rPr>
                <w:rFonts w:eastAsia="Calibri"/>
                <w:lang w:eastAsia="en-US"/>
              </w:rPr>
              <w:t>мор</w:t>
            </w:r>
            <w:r w:rsidR="00B94C8F">
              <w:rPr>
                <w:rFonts w:eastAsia="Calibri"/>
                <w:lang w:eastAsia="en-US"/>
              </w:rPr>
              <w:t>яков</w:t>
            </w:r>
            <w:r w:rsidR="00E2424A">
              <w:rPr>
                <w:rFonts w:eastAsia="Calibri"/>
                <w:lang w:eastAsia="en-US"/>
              </w:rPr>
              <w:t xml:space="preserve"> «Навигатор»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:rsidR="004410FE" w:rsidRPr="004410FE" w:rsidRDefault="00E2424A" w:rsidP="004410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Плисов </w:t>
            </w:r>
            <w:r w:rsidR="002E2CE9" w:rsidRPr="00C530D0">
              <w:rPr>
                <w:rFonts w:eastAsia="Calibri"/>
                <w:b/>
                <w:lang w:eastAsia="en-US"/>
              </w:rPr>
              <w:t>–</w:t>
            </w:r>
            <w:r>
              <w:rPr>
                <w:rFonts w:eastAsia="Calibri"/>
                <w:lang w:eastAsia="en-US"/>
              </w:rPr>
              <w:t xml:space="preserve"> руководитель КЮ</w:t>
            </w:r>
            <w:r w:rsidR="00B94C8F">
              <w:rPr>
                <w:rFonts w:eastAsia="Calibri"/>
                <w:lang w:eastAsia="en-US"/>
              </w:rPr>
              <w:t>М «Галс»</w:t>
            </w:r>
          </w:p>
          <w:p w:rsidR="004410FE" w:rsidRPr="004410FE" w:rsidRDefault="004410FE" w:rsidP="004410FE">
            <w:pPr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E2424A" w:rsidP="00C21AA0">
            <w:pPr>
              <w:jc w:val="both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Опыт </w:t>
            </w:r>
            <w:r w:rsidR="00C21AA0">
              <w:rPr>
                <w:i/>
              </w:rPr>
              <w:t>проведения</w:t>
            </w:r>
            <w:r>
              <w:rPr>
                <w:i/>
              </w:rPr>
              <w:t xml:space="preserve"> совместной морской</w:t>
            </w:r>
            <w:r w:rsidR="00C21AA0">
              <w:rPr>
                <w:i/>
              </w:rPr>
              <w:t xml:space="preserve"> практики на озере </w:t>
            </w:r>
            <w:r w:rsidRPr="00E2424A">
              <w:rPr>
                <w:i/>
              </w:rPr>
              <w:t>Зер</w:t>
            </w:r>
            <w:r w:rsidR="00C21AA0">
              <w:rPr>
                <w:i/>
              </w:rPr>
              <w:t>кальном в период летних каникул</w:t>
            </w:r>
          </w:p>
        </w:tc>
      </w:tr>
      <w:tr w:rsidR="004410FE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4410FE" w:rsidRPr="004410F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45-15.55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4410FE" w:rsidRDefault="00D27F2A" w:rsidP="00C530D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Попов Юрий Васильевич</w:t>
            </w:r>
            <w:r w:rsidR="002E2CE9" w:rsidRPr="00C530D0">
              <w:rPr>
                <w:rFonts w:eastAsia="Calibri"/>
                <w:b/>
                <w:lang w:eastAsia="en-US"/>
              </w:rPr>
              <w:t xml:space="preserve"> –</w:t>
            </w:r>
            <w:r w:rsidR="00C21AA0">
              <w:rPr>
                <w:rFonts w:eastAsia="Calibri"/>
                <w:lang w:eastAsia="en-US"/>
              </w:rPr>
              <w:t xml:space="preserve"> руководитель программы «Защитник»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C21AA0" w:rsidRDefault="00C21AA0" w:rsidP="00C21AA0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>Организация летней практики</w:t>
            </w:r>
            <w:r w:rsidRPr="00C21AA0">
              <w:rPr>
                <w:i/>
              </w:rPr>
              <w:t xml:space="preserve"> на примере программы «Защитник» на острове «</w:t>
            </w:r>
            <w:proofErr w:type="spellStart"/>
            <w:r w:rsidRPr="00C21AA0">
              <w:rPr>
                <w:i/>
              </w:rPr>
              <w:t>К</w:t>
            </w:r>
            <w:r>
              <w:rPr>
                <w:i/>
              </w:rPr>
              <w:t>оневец</w:t>
            </w:r>
            <w:proofErr w:type="spellEnd"/>
            <w:r>
              <w:rPr>
                <w:i/>
              </w:rPr>
              <w:t>»</w:t>
            </w:r>
          </w:p>
          <w:p w:rsidR="004410FE" w:rsidRPr="004410FE" w:rsidRDefault="004410FE" w:rsidP="00E2424A">
            <w:pPr>
              <w:spacing w:line="276" w:lineRule="auto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292617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15.55-16.05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773F6" w:rsidRDefault="004773F6" w:rsidP="00C530D0">
            <w:pPr>
              <w:rPr>
                <w:rFonts w:eastAsia="Calibri"/>
                <w:b/>
                <w:lang w:eastAsia="en-US"/>
              </w:rPr>
            </w:pPr>
            <w:r w:rsidRPr="004773F6">
              <w:rPr>
                <w:b/>
              </w:rPr>
              <w:t>Осипов А.Н.</w:t>
            </w:r>
            <w:r w:rsidRPr="004773F6">
              <w:t xml:space="preserve"> – педагог дополнител</w:t>
            </w:r>
            <w:r>
              <w:t>ьного</w:t>
            </w:r>
            <w:r w:rsidRPr="004773F6">
              <w:t xml:space="preserve"> образования КЮМ «</w:t>
            </w:r>
            <w:proofErr w:type="spellStart"/>
            <w:r w:rsidRPr="004773F6">
              <w:t>Адмиралтеец</w:t>
            </w:r>
            <w:proofErr w:type="spellEnd"/>
            <w:r w:rsidRPr="004773F6"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4773F6" w:rsidP="004773F6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>Организация летней плавательн</w:t>
            </w:r>
            <w:r w:rsidRPr="004773F6">
              <w:rPr>
                <w:i/>
              </w:rPr>
              <w:t>ой практики в</w:t>
            </w:r>
            <w:r w:rsidR="00B94C8F">
              <w:rPr>
                <w:i/>
              </w:rPr>
              <w:t>оспитанников клуба «</w:t>
            </w:r>
            <w:proofErr w:type="spellStart"/>
            <w:r w:rsidR="00B94C8F">
              <w:rPr>
                <w:i/>
              </w:rPr>
              <w:t>Адмиралтеец</w:t>
            </w:r>
            <w:proofErr w:type="spellEnd"/>
            <w:r w:rsidR="00B94C8F">
              <w:rPr>
                <w:i/>
              </w:rPr>
              <w:t>»</w:t>
            </w:r>
          </w:p>
          <w:p w:rsidR="004773F6" w:rsidRPr="004773F6" w:rsidRDefault="004773F6" w:rsidP="004773F6">
            <w:pPr>
              <w:ind w:left="24" w:hanging="24"/>
              <w:jc w:val="both"/>
              <w:rPr>
                <w:i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16.05-16.15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F6" w:rsidRPr="004773F6" w:rsidRDefault="004773F6" w:rsidP="004773F6">
            <w:pPr>
              <w:ind w:left="24" w:hanging="24"/>
            </w:pPr>
            <w:r w:rsidRPr="004773F6">
              <w:rPr>
                <w:b/>
              </w:rPr>
              <w:t>Савельев С.Н.</w:t>
            </w:r>
            <w:r w:rsidRPr="004773F6">
              <w:t xml:space="preserve"> – гл</w:t>
            </w:r>
            <w:r>
              <w:t>авный инженер парусно-шлюпочной базы ГУМРФ им. адмирала С.О. Макарова</w:t>
            </w:r>
          </w:p>
          <w:p w:rsidR="00C21AA0" w:rsidRDefault="00C21AA0" w:rsidP="00C530D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4773F6" w:rsidP="00C21AA0">
            <w:pPr>
              <w:ind w:left="24" w:hanging="24"/>
              <w:jc w:val="both"/>
              <w:rPr>
                <w:i/>
              </w:rPr>
            </w:pPr>
            <w:r w:rsidRPr="004773F6">
              <w:rPr>
                <w:i/>
              </w:rPr>
              <w:t>Возможности проведения ле</w:t>
            </w:r>
            <w:r>
              <w:rPr>
                <w:i/>
              </w:rPr>
              <w:t xml:space="preserve">тних практик для воспитанников </w:t>
            </w:r>
            <w:proofErr w:type="spellStart"/>
            <w:r>
              <w:rPr>
                <w:i/>
              </w:rPr>
              <w:t>КЮМов</w:t>
            </w:r>
            <w:proofErr w:type="spellEnd"/>
            <w:r w:rsidRPr="004773F6">
              <w:rPr>
                <w:i/>
              </w:rPr>
              <w:t xml:space="preserve"> и </w:t>
            </w:r>
            <w:r w:rsidR="006E2211">
              <w:rPr>
                <w:i/>
              </w:rPr>
              <w:t>морских классов</w:t>
            </w:r>
            <w:r w:rsidRPr="004773F6">
              <w:rPr>
                <w:i/>
              </w:rPr>
              <w:t xml:space="preserve"> на базе ГУМРФ</w:t>
            </w:r>
            <w:r w:rsidR="00B94C8F">
              <w:rPr>
                <w:i/>
              </w:rPr>
              <w:t xml:space="preserve"> им. адмирала С.О. Макарова</w:t>
            </w:r>
          </w:p>
          <w:p w:rsidR="00B16FBD" w:rsidRPr="004773F6" w:rsidRDefault="00B16FBD" w:rsidP="00C21AA0">
            <w:pPr>
              <w:ind w:left="24" w:hanging="24"/>
              <w:jc w:val="both"/>
              <w:rPr>
                <w:i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16.15-16.25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D27F2A" w:rsidP="00C530D0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Нейбург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Алексей Алексеевич</w:t>
            </w:r>
            <w:r w:rsidR="006E2211">
              <w:rPr>
                <w:rFonts w:eastAsia="Calibri"/>
                <w:b/>
                <w:lang w:eastAsia="en-US"/>
              </w:rPr>
              <w:t xml:space="preserve"> – </w:t>
            </w:r>
            <w:r w:rsidR="006E2211" w:rsidRPr="006E2211">
              <w:rPr>
                <w:rFonts w:eastAsia="Calibri"/>
                <w:lang w:eastAsia="en-US"/>
              </w:rPr>
              <w:t>заведую</w:t>
            </w:r>
            <w:r w:rsidR="00B94C8F">
              <w:rPr>
                <w:rFonts w:eastAsia="Calibri"/>
                <w:lang w:eastAsia="en-US"/>
              </w:rPr>
              <w:t>щий ресурсным центром СПб «МТК»</w:t>
            </w:r>
          </w:p>
          <w:p w:rsidR="00292617" w:rsidRDefault="00292617" w:rsidP="00C530D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6E2211" w:rsidP="00C21AA0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>О программе проведения</w:t>
            </w:r>
            <w:r w:rsidR="00B16FBD">
              <w:rPr>
                <w:i/>
              </w:rPr>
              <w:t xml:space="preserve"> 20-</w:t>
            </w:r>
            <w:r w:rsidR="00B94C8F">
              <w:rPr>
                <w:i/>
              </w:rPr>
              <w:t>го Открытого слета юных моряков</w:t>
            </w:r>
          </w:p>
          <w:p w:rsidR="00B16FBD" w:rsidRDefault="00B16FBD" w:rsidP="00C21AA0">
            <w:pPr>
              <w:ind w:left="24" w:hanging="24"/>
              <w:jc w:val="both"/>
              <w:rPr>
                <w:i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16.25-16.50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292617" w:rsidP="00C530D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Выступления с об</w:t>
            </w:r>
            <w:r w:rsidR="00B94C8F">
              <w:rPr>
                <w:rFonts w:eastAsia="Calibri"/>
                <w:b/>
                <w:lang w:eastAsia="en-US"/>
              </w:rPr>
              <w:t>меном мнениями по теме семинара</w:t>
            </w:r>
          </w:p>
          <w:p w:rsidR="00514C12" w:rsidRDefault="00514C12" w:rsidP="00C530D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C21AA0" w:rsidP="00C21AA0">
            <w:pPr>
              <w:ind w:left="24" w:hanging="24"/>
              <w:jc w:val="both"/>
              <w:rPr>
                <w:i/>
              </w:rPr>
            </w:pPr>
          </w:p>
        </w:tc>
      </w:tr>
      <w:tr w:rsidR="00C21AA0" w:rsidRPr="004410FE" w:rsidTr="00102C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4410FE" w:rsidRDefault="00514C12" w:rsidP="004410F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16.50-17.00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514C12" w:rsidP="00C530D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Разное.</w:t>
            </w:r>
          </w:p>
          <w:p w:rsidR="00514C12" w:rsidRDefault="00514C12" w:rsidP="00C530D0">
            <w:pPr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Шихарев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Сергей Семёнович – </w:t>
            </w:r>
            <w:r w:rsidRPr="00514C12">
              <w:rPr>
                <w:rFonts w:eastAsia="Calibri"/>
                <w:lang w:eastAsia="en-US"/>
              </w:rPr>
              <w:t>вице-президент Морской молодежной лиги России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Default="00514C12" w:rsidP="00C21AA0">
            <w:pPr>
              <w:ind w:left="24" w:hanging="24"/>
              <w:jc w:val="both"/>
              <w:rPr>
                <w:i/>
              </w:rPr>
            </w:pPr>
            <w:r>
              <w:rPr>
                <w:i/>
              </w:rPr>
              <w:t xml:space="preserve">Выступление с объявлением об </w:t>
            </w:r>
            <w:r w:rsidR="00072E08">
              <w:rPr>
                <w:i/>
              </w:rPr>
              <w:t xml:space="preserve">условиях </w:t>
            </w:r>
            <w:r>
              <w:rPr>
                <w:i/>
              </w:rPr>
              <w:t>участии в тематической морской смене во Всеро</w:t>
            </w:r>
            <w:r w:rsidR="00B94C8F">
              <w:rPr>
                <w:i/>
              </w:rPr>
              <w:t>ссийском детском центре «Артек»</w:t>
            </w:r>
          </w:p>
          <w:p w:rsidR="00072E08" w:rsidRDefault="00072E08" w:rsidP="00C21AA0">
            <w:pPr>
              <w:ind w:left="24" w:hanging="24"/>
              <w:jc w:val="both"/>
              <w:rPr>
                <w:i/>
              </w:rPr>
            </w:pPr>
          </w:p>
        </w:tc>
      </w:tr>
    </w:tbl>
    <w:p w:rsidR="001B4178" w:rsidRPr="00F5488D" w:rsidRDefault="001B4178" w:rsidP="001B4178">
      <w:pPr>
        <w:jc w:val="both"/>
        <w:rPr>
          <w:sz w:val="26"/>
          <w:szCs w:val="26"/>
        </w:rPr>
      </w:pPr>
    </w:p>
    <w:p w:rsidR="001B4178" w:rsidRPr="001B4178" w:rsidRDefault="001B4178" w:rsidP="001B4178">
      <w:pPr>
        <w:jc w:val="center"/>
        <w:rPr>
          <w:sz w:val="22"/>
          <w:szCs w:val="22"/>
        </w:rPr>
      </w:pPr>
    </w:p>
    <w:sectPr w:rsidR="001B4178" w:rsidRPr="001B4178" w:rsidSect="00102C58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B5C"/>
    <w:rsid w:val="000003EB"/>
    <w:rsid w:val="00001CD0"/>
    <w:rsid w:val="00006F20"/>
    <w:rsid w:val="000130FE"/>
    <w:rsid w:val="000134FE"/>
    <w:rsid w:val="00021CD6"/>
    <w:rsid w:val="000223D9"/>
    <w:rsid w:val="0002498D"/>
    <w:rsid w:val="00024BD0"/>
    <w:rsid w:val="0002519A"/>
    <w:rsid w:val="00025E95"/>
    <w:rsid w:val="00026A05"/>
    <w:rsid w:val="0002711E"/>
    <w:rsid w:val="00032A07"/>
    <w:rsid w:val="000331AD"/>
    <w:rsid w:val="0003453A"/>
    <w:rsid w:val="000357BF"/>
    <w:rsid w:val="0003592B"/>
    <w:rsid w:val="00037150"/>
    <w:rsid w:val="00040A5C"/>
    <w:rsid w:val="000414A5"/>
    <w:rsid w:val="00046087"/>
    <w:rsid w:val="000472A3"/>
    <w:rsid w:val="00047394"/>
    <w:rsid w:val="00047823"/>
    <w:rsid w:val="00050213"/>
    <w:rsid w:val="000510AB"/>
    <w:rsid w:val="00051CE1"/>
    <w:rsid w:val="00055B5A"/>
    <w:rsid w:val="0006287E"/>
    <w:rsid w:val="00064881"/>
    <w:rsid w:val="000706B3"/>
    <w:rsid w:val="00070F27"/>
    <w:rsid w:val="0007216D"/>
    <w:rsid w:val="00072A21"/>
    <w:rsid w:val="00072E08"/>
    <w:rsid w:val="00073F99"/>
    <w:rsid w:val="0007678C"/>
    <w:rsid w:val="00083C39"/>
    <w:rsid w:val="00090C8E"/>
    <w:rsid w:val="0009253B"/>
    <w:rsid w:val="00093E6D"/>
    <w:rsid w:val="000959D5"/>
    <w:rsid w:val="0009724D"/>
    <w:rsid w:val="000A0569"/>
    <w:rsid w:val="000A3D1E"/>
    <w:rsid w:val="000A5C33"/>
    <w:rsid w:val="000A74A0"/>
    <w:rsid w:val="000B43F1"/>
    <w:rsid w:val="000B4F6F"/>
    <w:rsid w:val="000C4E64"/>
    <w:rsid w:val="000C6C79"/>
    <w:rsid w:val="000D3B7B"/>
    <w:rsid w:val="000D3F6B"/>
    <w:rsid w:val="000D4459"/>
    <w:rsid w:val="000D74FC"/>
    <w:rsid w:val="000E05B1"/>
    <w:rsid w:val="000E40EB"/>
    <w:rsid w:val="000E67E6"/>
    <w:rsid w:val="000F1DD4"/>
    <w:rsid w:val="000F3041"/>
    <w:rsid w:val="000F30B7"/>
    <w:rsid w:val="000F3D7B"/>
    <w:rsid w:val="001003D1"/>
    <w:rsid w:val="00100513"/>
    <w:rsid w:val="00102C58"/>
    <w:rsid w:val="00107344"/>
    <w:rsid w:val="0011065A"/>
    <w:rsid w:val="001109FD"/>
    <w:rsid w:val="00111C07"/>
    <w:rsid w:val="00113453"/>
    <w:rsid w:val="001176BD"/>
    <w:rsid w:val="00117B0E"/>
    <w:rsid w:val="00121367"/>
    <w:rsid w:val="0012225F"/>
    <w:rsid w:val="001233A4"/>
    <w:rsid w:val="0012571A"/>
    <w:rsid w:val="00127B74"/>
    <w:rsid w:val="0013454B"/>
    <w:rsid w:val="00134677"/>
    <w:rsid w:val="0013601F"/>
    <w:rsid w:val="00136BBC"/>
    <w:rsid w:val="0014085B"/>
    <w:rsid w:val="0014103D"/>
    <w:rsid w:val="001461E2"/>
    <w:rsid w:val="001475BA"/>
    <w:rsid w:val="0015519D"/>
    <w:rsid w:val="001551E7"/>
    <w:rsid w:val="00157675"/>
    <w:rsid w:val="001629F7"/>
    <w:rsid w:val="001645A2"/>
    <w:rsid w:val="00164A6D"/>
    <w:rsid w:val="001668A1"/>
    <w:rsid w:val="001670E0"/>
    <w:rsid w:val="00167973"/>
    <w:rsid w:val="001725A3"/>
    <w:rsid w:val="001734C2"/>
    <w:rsid w:val="001751A8"/>
    <w:rsid w:val="00176755"/>
    <w:rsid w:val="00177C1A"/>
    <w:rsid w:val="00181CA0"/>
    <w:rsid w:val="001952D2"/>
    <w:rsid w:val="00197EB3"/>
    <w:rsid w:val="001A00C6"/>
    <w:rsid w:val="001A0FC5"/>
    <w:rsid w:val="001A230F"/>
    <w:rsid w:val="001A3EF7"/>
    <w:rsid w:val="001A5CE2"/>
    <w:rsid w:val="001A6794"/>
    <w:rsid w:val="001B2327"/>
    <w:rsid w:val="001B3043"/>
    <w:rsid w:val="001B3800"/>
    <w:rsid w:val="001B4178"/>
    <w:rsid w:val="001B4212"/>
    <w:rsid w:val="001B4D1D"/>
    <w:rsid w:val="001B54E4"/>
    <w:rsid w:val="001B6386"/>
    <w:rsid w:val="001B661A"/>
    <w:rsid w:val="001B6B34"/>
    <w:rsid w:val="001B7F77"/>
    <w:rsid w:val="001C2A1C"/>
    <w:rsid w:val="001C3A98"/>
    <w:rsid w:val="001C3D21"/>
    <w:rsid w:val="001C5273"/>
    <w:rsid w:val="001C6348"/>
    <w:rsid w:val="001D3E6F"/>
    <w:rsid w:val="001D4C45"/>
    <w:rsid w:val="001D664C"/>
    <w:rsid w:val="001D7264"/>
    <w:rsid w:val="001F3BF9"/>
    <w:rsid w:val="00200B09"/>
    <w:rsid w:val="00200F1C"/>
    <w:rsid w:val="002011AB"/>
    <w:rsid w:val="00201C5F"/>
    <w:rsid w:val="00202502"/>
    <w:rsid w:val="00202C1A"/>
    <w:rsid w:val="00203360"/>
    <w:rsid w:val="002049DC"/>
    <w:rsid w:val="00204D85"/>
    <w:rsid w:val="00204DA3"/>
    <w:rsid w:val="00207EA9"/>
    <w:rsid w:val="00207FDA"/>
    <w:rsid w:val="00214C80"/>
    <w:rsid w:val="0022579C"/>
    <w:rsid w:val="00226413"/>
    <w:rsid w:val="002267A4"/>
    <w:rsid w:val="002270B0"/>
    <w:rsid w:val="002278F3"/>
    <w:rsid w:val="002307BB"/>
    <w:rsid w:val="0023119A"/>
    <w:rsid w:val="00231EBD"/>
    <w:rsid w:val="00231FE1"/>
    <w:rsid w:val="00234AA5"/>
    <w:rsid w:val="002361F7"/>
    <w:rsid w:val="00236846"/>
    <w:rsid w:val="0024049C"/>
    <w:rsid w:val="0024294D"/>
    <w:rsid w:val="00243055"/>
    <w:rsid w:val="00243A01"/>
    <w:rsid w:val="00250256"/>
    <w:rsid w:val="0025116B"/>
    <w:rsid w:val="00252FA8"/>
    <w:rsid w:val="0025564E"/>
    <w:rsid w:val="00256422"/>
    <w:rsid w:val="00260EA5"/>
    <w:rsid w:val="002615BB"/>
    <w:rsid w:val="00262FC1"/>
    <w:rsid w:val="00264EE2"/>
    <w:rsid w:val="00265D7C"/>
    <w:rsid w:val="00266917"/>
    <w:rsid w:val="002712A6"/>
    <w:rsid w:val="002734D9"/>
    <w:rsid w:val="002747D2"/>
    <w:rsid w:val="002756EF"/>
    <w:rsid w:val="00276201"/>
    <w:rsid w:val="00277EF7"/>
    <w:rsid w:val="002808DD"/>
    <w:rsid w:val="00281E13"/>
    <w:rsid w:val="00282197"/>
    <w:rsid w:val="00286557"/>
    <w:rsid w:val="00290C9C"/>
    <w:rsid w:val="00292617"/>
    <w:rsid w:val="002A17C2"/>
    <w:rsid w:val="002A6509"/>
    <w:rsid w:val="002A67D1"/>
    <w:rsid w:val="002B039E"/>
    <w:rsid w:val="002B1A88"/>
    <w:rsid w:val="002B1B4B"/>
    <w:rsid w:val="002B221A"/>
    <w:rsid w:val="002B6AA2"/>
    <w:rsid w:val="002C0A90"/>
    <w:rsid w:val="002C648E"/>
    <w:rsid w:val="002C79B1"/>
    <w:rsid w:val="002C7F9A"/>
    <w:rsid w:val="002D1D59"/>
    <w:rsid w:val="002D1F13"/>
    <w:rsid w:val="002E0BAD"/>
    <w:rsid w:val="002E2CE9"/>
    <w:rsid w:val="002F07AD"/>
    <w:rsid w:val="002F21F7"/>
    <w:rsid w:val="002F43AF"/>
    <w:rsid w:val="002F5060"/>
    <w:rsid w:val="00300626"/>
    <w:rsid w:val="00305DF2"/>
    <w:rsid w:val="00307E2E"/>
    <w:rsid w:val="00310DFE"/>
    <w:rsid w:val="003115C5"/>
    <w:rsid w:val="00311990"/>
    <w:rsid w:val="00314D1F"/>
    <w:rsid w:val="00321B0D"/>
    <w:rsid w:val="00323CD6"/>
    <w:rsid w:val="0032493A"/>
    <w:rsid w:val="00325276"/>
    <w:rsid w:val="00331037"/>
    <w:rsid w:val="003318C5"/>
    <w:rsid w:val="00333056"/>
    <w:rsid w:val="00335EB4"/>
    <w:rsid w:val="00337DAD"/>
    <w:rsid w:val="003427B8"/>
    <w:rsid w:val="00343870"/>
    <w:rsid w:val="003567D4"/>
    <w:rsid w:val="00360C6E"/>
    <w:rsid w:val="00362464"/>
    <w:rsid w:val="00367856"/>
    <w:rsid w:val="0036789F"/>
    <w:rsid w:val="00370099"/>
    <w:rsid w:val="00370EE4"/>
    <w:rsid w:val="0037199F"/>
    <w:rsid w:val="00372AF4"/>
    <w:rsid w:val="003735AC"/>
    <w:rsid w:val="00375149"/>
    <w:rsid w:val="00375DF6"/>
    <w:rsid w:val="003779F4"/>
    <w:rsid w:val="0038109A"/>
    <w:rsid w:val="00381601"/>
    <w:rsid w:val="00381A4E"/>
    <w:rsid w:val="00387BD6"/>
    <w:rsid w:val="00395B43"/>
    <w:rsid w:val="00396A90"/>
    <w:rsid w:val="00396B3F"/>
    <w:rsid w:val="0039720E"/>
    <w:rsid w:val="00397A8E"/>
    <w:rsid w:val="003A0E9D"/>
    <w:rsid w:val="003A41CD"/>
    <w:rsid w:val="003A565B"/>
    <w:rsid w:val="003A5B22"/>
    <w:rsid w:val="003A5C9F"/>
    <w:rsid w:val="003A7D9D"/>
    <w:rsid w:val="003B455B"/>
    <w:rsid w:val="003B7E79"/>
    <w:rsid w:val="003C2130"/>
    <w:rsid w:val="003C21D8"/>
    <w:rsid w:val="003C7690"/>
    <w:rsid w:val="003D08C3"/>
    <w:rsid w:val="003D19D0"/>
    <w:rsid w:val="003D2E52"/>
    <w:rsid w:val="003D4219"/>
    <w:rsid w:val="003D7B7C"/>
    <w:rsid w:val="003E2449"/>
    <w:rsid w:val="003E5840"/>
    <w:rsid w:val="003E6231"/>
    <w:rsid w:val="003F0A1E"/>
    <w:rsid w:val="003F1D76"/>
    <w:rsid w:val="003F26BC"/>
    <w:rsid w:val="003F51CA"/>
    <w:rsid w:val="003F71F7"/>
    <w:rsid w:val="003F7CBF"/>
    <w:rsid w:val="00402A42"/>
    <w:rsid w:val="00405771"/>
    <w:rsid w:val="00405DCF"/>
    <w:rsid w:val="00406A88"/>
    <w:rsid w:val="00407565"/>
    <w:rsid w:val="0040759E"/>
    <w:rsid w:val="00407BA0"/>
    <w:rsid w:val="00410D4F"/>
    <w:rsid w:val="00412052"/>
    <w:rsid w:val="0041284A"/>
    <w:rsid w:val="00416719"/>
    <w:rsid w:val="00423D3D"/>
    <w:rsid w:val="004270F9"/>
    <w:rsid w:val="00436F2D"/>
    <w:rsid w:val="0044087D"/>
    <w:rsid w:val="004410FE"/>
    <w:rsid w:val="00441530"/>
    <w:rsid w:val="004433E4"/>
    <w:rsid w:val="004472ED"/>
    <w:rsid w:val="00450242"/>
    <w:rsid w:val="0045543A"/>
    <w:rsid w:val="00455F39"/>
    <w:rsid w:val="004567AA"/>
    <w:rsid w:val="0046081A"/>
    <w:rsid w:val="0046168A"/>
    <w:rsid w:val="00461C91"/>
    <w:rsid w:val="0046736E"/>
    <w:rsid w:val="004674C1"/>
    <w:rsid w:val="004705FD"/>
    <w:rsid w:val="0047115F"/>
    <w:rsid w:val="00473A45"/>
    <w:rsid w:val="004744A9"/>
    <w:rsid w:val="00476702"/>
    <w:rsid w:val="004773F6"/>
    <w:rsid w:val="00477B1F"/>
    <w:rsid w:val="00485DCD"/>
    <w:rsid w:val="004868AC"/>
    <w:rsid w:val="00490B72"/>
    <w:rsid w:val="00492291"/>
    <w:rsid w:val="00493AFC"/>
    <w:rsid w:val="004949A9"/>
    <w:rsid w:val="00497085"/>
    <w:rsid w:val="004A272B"/>
    <w:rsid w:val="004A2D19"/>
    <w:rsid w:val="004A4C8F"/>
    <w:rsid w:val="004A7AC7"/>
    <w:rsid w:val="004B2107"/>
    <w:rsid w:val="004B234B"/>
    <w:rsid w:val="004B27A4"/>
    <w:rsid w:val="004B5720"/>
    <w:rsid w:val="004B63F4"/>
    <w:rsid w:val="004B6FC2"/>
    <w:rsid w:val="004B778D"/>
    <w:rsid w:val="004C0F8E"/>
    <w:rsid w:val="004D6AFF"/>
    <w:rsid w:val="004E1943"/>
    <w:rsid w:val="004E25DB"/>
    <w:rsid w:val="004E46AF"/>
    <w:rsid w:val="004E5557"/>
    <w:rsid w:val="004E7623"/>
    <w:rsid w:val="004F3DA9"/>
    <w:rsid w:val="004F480E"/>
    <w:rsid w:val="004F5E2A"/>
    <w:rsid w:val="004F6847"/>
    <w:rsid w:val="004F73B1"/>
    <w:rsid w:val="004F7C77"/>
    <w:rsid w:val="004F7F94"/>
    <w:rsid w:val="00503B68"/>
    <w:rsid w:val="005108FC"/>
    <w:rsid w:val="00514B95"/>
    <w:rsid w:val="00514C12"/>
    <w:rsid w:val="00516DC2"/>
    <w:rsid w:val="00526468"/>
    <w:rsid w:val="005333D9"/>
    <w:rsid w:val="00541536"/>
    <w:rsid w:val="005419E0"/>
    <w:rsid w:val="005460F1"/>
    <w:rsid w:val="00546B05"/>
    <w:rsid w:val="0055356C"/>
    <w:rsid w:val="00553892"/>
    <w:rsid w:val="00564737"/>
    <w:rsid w:val="005651AB"/>
    <w:rsid w:val="005678FB"/>
    <w:rsid w:val="005704D2"/>
    <w:rsid w:val="0057281D"/>
    <w:rsid w:val="00573B85"/>
    <w:rsid w:val="0057403B"/>
    <w:rsid w:val="00575CF6"/>
    <w:rsid w:val="005760D9"/>
    <w:rsid w:val="00587ABF"/>
    <w:rsid w:val="00590994"/>
    <w:rsid w:val="005911DE"/>
    <w:rsid w:val="005957AC"/>
    <w:rsid w:val="005A1428"/>
    <w:rsid w:val="005A277E"/>
    <w:rsid w:val="005A282B"/>
    <w:rsid w:val="005A334B"/>
    <w:rsid w:val="005A628C"/>
    <w:rsid w:val="005B0B68"/>
    <w:rsid w:val="005B1014"/>
    <w:rsid w:val="005B1032"/>
    <w:rsid w:val="005B1EF4"/>
    <w:rsid w:val="005B4DC8"/>
    <w:rsid w:val="005B7125"/>
    <w:rsid w:val="005B7A1C"/>
    <w:rsid w:val="005C0B52"/>
    <w:rsid w:val="005C296E"/>
    <w:rsid w:val="005C593B"/>
    <w:rsid w:val="005C5C33"/>
    <w:rsid w:val="005D5717"/>
    <w:rsid w:val="005E0FB2"/>
    <w:rsid w:val="005E6531"/>
    <w:rsid w:val="005E6EB9"/>
    <w:rsid w:val="005F0610"/>
    <w:rsid w:val="005F283C"/>
    <w:rsid w:val="005F3E04"/>
    <w:rsid w:val="00601CF4"/>
    <w:rsid w:val="00605860"/>
    <w:rsid w:val="00605BB8"/>
    <w:rsid w:val="0060780F"/>
    <w:rsid w:val="006108E8"/>
    <w:rsid w:val="00611E92"/>
    <w:rsid w:val="00612194"/>
    <w:rsid w:val="0061221C"/>
    <w:rsid w:val="006129DB"/>
    <w:rsid w:val="00614E86"/>
    <w:rsid w:val="00621D6E"/>
    <w:rsid w:val="00624CC7"/>
    <w:rsid w:val="006275E1"/>
    <w:rsid w:val="00627FC2"/>
    <w:rsid w:val="00637E4B"/>
    <w:rsid w:val="006419BA"/>
    <w:rsid w:val="00646D11"/>
    <w:rsid w:val="00653C01"/>
    <w:rsid w:val="00665C9A"/>
    <w:rsid w:val="0067056E"/>
    <w:rsid w:val="00670824"/>
    <w:rsid w:val="00670C57"/>
    <w:rsid w:val="0067550B"/>
    <w:rsid w:val="00676F57"/>
    <w:rsid w:val="00680FB9"/>
    <w:rsid w:val="006853C2"/>
    <w:rsid w:val="00685C59"/>
    <w:rsid w:val="006874E5"/>
    <w:rsid w:val="00691E02"/>
    <w:rsid w:val="00697234"/>
    <w:rsid w:val="00697B47"/>
    <w:rsid w:val="006A01DF"/>
    <w:rsid w:val="006A0203"/>
    <w:rsid w:val="006A10ED"/>
    <w:rsid w:val="006A27A7"/>
    <w:rsid w:val="006A6409"/>
    <w:rsid w:val="006B039B"/>
    <w:rsid w:val="006B121F"/>
    <w:rsid w:val="006B4670"/>
    <w:rsid w:val="006B4E2E"/>
    <w:rsid w:val="006B5982"/>
    <w:rsid w:val="006B729C"/>
    <w:rsid w:val="006B72B3"/>
    <w:rsid w:val="006C10B9"/>
    <w:rsid w:val="006C13E0"/>
    <w:rsid w:val="006C158C"/>
    <w:rsid w:val="006C4E75"/>
    <w:rsid w:val="006C52BF"/>
    <w:rsid w:val="006D00DA"/>
    <w:rsid w:val="006D472F"/>
    <w:rsid w:val="006D63E5"/>
    <w:rsid w:val="006D70B9"/>
    <w:rsid w:val="006E13FC"/>
    <w:rsid w:val="006E2211"/>
    <w:rsid w:val="006E6149"/>
    <w:rsid w:val="006E6815"/>
    <w:rsid w:val="006E6E22"/>
    <w:rsid w:val="006F5200"/>
    <w:rsid w:val="006F53E7"/>
    <w:rsid w:val="00700B2C"/>
    <w:rsid w:val="00704CE6"/>
    <w:rsid w:val="00705D66"/>
    <w:rsid w:val="00707ECE"/>
    <w:rsid w:val="007145C9"/>
    <w:rsid w:val="0071513C"/>
    <w:rsid w:val="00715C23"/>
    <w:rsid w:val="0071649E"/>
    <w:rsid w:val="007173E9"/>
    <w:rsid w:val="0072219E"/>
    <w:rsid w:val="00724441"/>
    <w:rsid w:val="00725018"/>
    <w:rsid w:val="00732D09"/>
    <w:rsid w:val="007347D1"/>
    <w:rsid w:val="007432BD"/>
    <w:rsid w:val="00747992"/>
    <w:rsid w:val="0075398F"/>
    <w:rsid w:val="007540CA"/>
    <w:rsid w:val="00764DC8"/>
    <w:rsid w:val="00770721"/>
    <w:rsid w:val="007718A7"/>
    <w:rsid w:val="00773FD1"/>
    <w:rsid w:val="007744A6"/>
    <w:rsid w:val="007757FC"/>
    <w:rsid w:val="0078042C"/>
    <w:rsid w:val="00783F5C"/>
    <w:rsid w:val="00785861"/>
    <w:rsid w:val="007902F9"/>
    <w:rsid w:val="00795CD9"/>
    <w:rsid w:val="007A0F91"/>
    <w:rsid w:val="007A3CE6"/>
    <w:rsid w:val="007A4DED"/>
    <w:rsid w:val="007A6DA0"/>
    <w:rsid w:val="007C06B4"/>
    <w:rsid w:val="007C72FE"/>
    <w:rsid w:val="007D2F96"/>
    <w:rsid w:val="007E04A5"/>
    <w:rsid w:val="007E107B"/>
    <w:rsid w:val="007E2241"/>
    <w:rsid w:val="007E446D"/>
    <w:rsid w:val="007E7489"/>
    <w:rsid w:val="007F0274"/>
    <w:rsid w:val="007F7A8C"/>
    <w:rsid w:val="00800762"/>
    <w:rsid w:val="00801BC6"/>
    <w:rsid w:val="00802B94"/>
    <w:rsid w:val="00803BCD"/>
    <w:rsid w:val="00803DB2"/>
    <w:rsid w:val="00806923"/>
    <w:rsid w:val="00806AE8"/>
    <w:rsid w:val="00811B61"/>
    <w:rsid w:val="008433DF"/>
    <w:rsid w:val="008461A7"/>
    <w:rsid w:val="00846539"/>
    <w:rsid w:val="00851680"/>
    <w:rsid w:val="00855582"/>
    <w:rsid w:val="008605FF"/>
    <w:rsid w:val="008629A7"/>
    <w:rsid w:val="00862A6D"/>
    <w:rsid w:val="0087037B"/>
    <w:rsid w:val="00877172"/>
    <w:rsid w:val="008778C5"/>
    <w:rsid w:val="00877DFB"/>
    <w:rsid w:val="00882ED6"/>
    <w:rsid w:val="008907AA"/>
    <w:rsid w:val="00891169"/>
    <w:rsid w:val="0089341B"/>
    <w:rsid w:val="008945B1"/>
    <w:rsid w:val="008A183E"/>
    <w:rsid w:val="008A354F"/>
    <w:rsid w:val="008A6C11"/>
    <w:rsid w:val="008A7BDA"/>
    <w:rsid w:val="008B143E"/>
    <w:rsid w:val="008B155A"/>
    <w:rsid w:val="008B3F8E"/>
    <w:rsid w:val="008B61FA"/>
    <w:rsid w:val="008D1FDF"/>
    <w:rsid w:val="008D2677"/>
    <w:rsid w:val="008D35F8"/>
    <w:rsid w:val="008D5219"/>
    <w:rsid w:val="008D6D29"/>
    <w:rsid w:val="008D7B6C"/>
    <w:rsid w:val="008E49C5"/>
    <w:rsid w:val="008E4EE8"/>
    <w:rsid w:val="008E5BC5"/>
    <w:rsid w:val="008F0095"/>
    <w:rsid w:val="008F09AA"/>
    <w:rsid w:val="008F2838"/>
    <w:rsid w:val="008F2F45"/>
    <w:rsid w:val="008F494F"/>
    <w:rsid w:val="00902B9A"/>
    <w:rsid w:val="00904761"/>
    <w:rsid w:val="00907F44"/>
    <w:rsid w:val="00911EEE"/>
    <w:rsid w:val="00912F5C"/>
    <w:rsid w:val="0091320A"/>
    <w:rsid w:val="00913D46"/>
    <w:rsid w:val="0092139C"/>
    <w:rsid w:val="00923F2D"/>
    <w:rsid w:val="00924B92"/>
    <w:rsid w:val="00925088"/>
    <w:rsid w:val="0092515B"/>
    <w:rsid w:val="0092692E"/>
    <w:rsid w:val="00933BEA"/>
    <w:rsid w:val="0093584F"/>
    <w:rsid w:val="00936133"/>
    <w:rsid w:val="009424B8"/>
    <w:rsid w:val="00942CBB"/>
    <w:rsid w:val="009447AC"/>
    <w:rsid w:val="0094554A"/>
    <w:rsid w:val="00945D23"/>
    <w:rsid w:val="00954D39"/>
    <w:rsid w:val="009567D9"/>
    <w:rsid w:val="009601B7"/>
    <w:rsid w:val="00961053"/>
    <w:rsid w:val="00964321"/>
    <w:rsid w:val="00970C58"/>
    <w:rsid w:val="009715F3"/>
    <w:rsid w:val="009719BA"/>
    <w:rsid w:val="00973B39"/>
    <w:rsid w:val="009842EB"/>
    <w:rsid w:val="009879E2"/>
    <w:rsid w:val="009908E6"/>
    <w:rsid w:val="00993AF4"/>
    <w:rsid w:val="009A0592"/>
    <w:rsid w:val="009A4186"/>
    <w:rsid w:val="009A6867"/>
    <w:rsid w:val="009A6D8B"/>
    <w:rsid w:val="009B718B"/>
    <w:rsid w:val="009C3D3A"/>
    <w:rsid w:val="009C4666"/>
    <w:rsid w:val="009C5EFA"/>
    <w:rsid w:val="009C6665"/>
    <w:rsid w:val="009C78EC"/>
    <w:rsid w:val="009D16EC"/>
    <w:rsid w:val="009D371E"/>
    <w:rsid w:val="009D4907"/>
    <w:rsid w:val="009D4DE9"/>
    <w:rsid w:val="009D75B4"/>
    <w:rsid w:val="009E1752"/>
    <w:rsid w:val="009E1881"/>
    <w:rsid w:val="009E5D48"/>
    <w:rsid w:val="009F46B0"/>
    <w:rsid w:val="009F6421"/>
    <w:rsid w:val="009F7E07"/>
    <w:rsid w:val="00A10FEC"/>
    <w:rsid w:val="00A12D5E"/>
    <w:rsid w:val="00A147D4"/>
    <w:rsid w:val="00A24AC9"/>
    <w:rsid w:val="00A25DC8"/>
    <w:rsid w:val="00A26E43"/>
    <w:rsid w:val="00A2732F"/>
    <w:rsid w:val="00A33631"/>
    <w:rsid w:val="00A33CBD"/>
    <w:rsid w:val="00A34DA3"/>
    <w:rsid w:val="00A41742"/>
    <w:rsid w:val="00A43B3C"/>
    <w:rsid w:val="00A5641A"/>
    <w:rsid w:val="00A56AAF"/>
    <w:rsid w:val="00A57E52"/>
    <w:rsid w:val="00A60B77"/>
    <w:rsid w:val="00A63EF0"/>
    <w:rsid w:val="00A64A8D"/>
    <w:rsid w:val="00A653DB"/>
    <w:rsid w:val="00A66CD9"/>
    <w:rsid w:val="00A702FB"/>
    <w:rsid w:val="00A754D2"/>
    <w:rsid w:val="00A81533"/>
    <w:rsid w:val="00A818B0"/>
    <w:rsid w:val="00A84DA8"/>
    <w:rsid w:val="00A864AA"/>
    <w:rsid w:val="00A87965"/>
    <w:rsid w:val="00AA0732"/>
    <w:rsid w:val="00AA2158"/>
    <w:rsid w:val="00AB06FF"/>
    <w:rsid w:val="00AB139A"/>
    <w:rsid w:val="00AB3751"/>
    <w:rsid w:val="00AB3777"/>
    <w:rsid w:val="00AC13BB"/>
    <w:rsid w:val="00AC4FB7"/>
    <w:rsid w:val="00AC5907"/>
    <w:rsid w:val="00AC6BC3"/>
    <w:rsid w:val="00AD3253"/>
    <w:rsid w:val="00AD48BD"/>
    <w:rsid w:val="00AD4E74"/>
    <w:rsid w:val="00AD6FFE"/>
    <w:rsid w:val="00AD7124"/>
    <w:rsid w:val="00AD764D"/>
    <w:rsid w:val="00AD77CB"/>
    <w:rsid w:val="00AE33E8"/>
    <w:rsid w:val="00AE65BB"/>
    <w:rsid w:val="00AF3A8B"/>
    <w:rsid w:val="00AF4BC8"/>
    <w:rsid w:val="00AF7D95"/>
    <w:rsid w:val="00B022F4"/>
    <w:rsid w:val="00B02ED5"/>
    <w:rsid w:val="00B0658D"/>
    <w:rsid w:val="00B07C79"/>
    <w:rsid w:val="00B10A3E"/>
    <w:rsid w:val="00B12D21"/>
    <w:rsid w:val="00B13343"/>
    <w:rsid w:val="00B15B5D"/>
    <w:rsid w:val="00B16FBD"/>
    <w:rsid w:val="00B237A3"/>
    <w:rsid w:val="00B25C09"/>
    <w:rsid w:val="00B30D65"/>
    <w:rsid w:val="00B3472C"/>
    <w:rsid w:val="00B4639E"/>
    <w:rsid w:val="00B50FD1"/>
    <w:rsid w:val="00B54BC1"/>
    <w:rsid w:val="00B565AA"/>
    <w:rsid w:val="00B66DAA"/>
    <w:rsid w:val="00B67ECE"/>
    <w:rsid w:val="00B71835"/>
    <w:rsid w:val="00B756CA"/>
    <w:rsid w:val="00B75AE6"/>
    <w:rsid w:val="00B76455"/>
    <w:rsid w:val="00B76EC3"/>
    <w:rsid w:val="00B856E9"/>
    <w:rsid w:val="00B871F6"/>
    <w:rsid w:val="00B87422"/>
    <w:rsid w:val="00B9055F"/>
    <w:rsid w:val="00B92193"/>
    <w:rsid w:val="00B92BF7"/>
    <w:rsid w:val="00B9311E"/>
    <w:rsid w:val="00B9429F"/>
    <w:rsid w:val="00B94C8F"/>
    <w:rsid w:val="00B95C47"/>
    <w:rsid w:val="00BA066E"/>
    <w:rsid w:val="00BA1804"/>
    <w:rsid w:val="00BA45BE"/>
    <w:rsid w:val="00BA4888"/>
    <w:rsid w:val="00BA5E1A"/>
    <w:rsid w:val="00BB17C4"/>
    <w:rsid w:val="00BB3631"/>
    <w:rsid w:val="00BB3D0B"/>
    <w:rsid w:val="00BB6720"/>
    <w:rsid w:val="00BB72D4"/>
    <w:rsid w:val="00BC0827"/>
    <w:rsid w:val="00BC1707"/>
    <w:rsid w:val="00BC2D9F"/>
    <w:rsid w:val="00BC420A"/>
    <w:rsid w:val="00BC456A"/>
    <w:rsid w:val="00BC51D0"/>
    <w:rsid w:val="00BC5B60"/>
    <w:rsid w:val="00BC7084"/>
    <w:rsid w:val="00BD0CAB"/>
    <w:rsid w:val="00BD4175"/>
    <w:rsid w:val="00BD56B4"/>
    <w:rsid w:val="00BE6F39"/>
    <w:rsid w:val="00BF0216"/>
    <w:rsid w:val="00BF2D78"/>
    <w:rsid w:val="00BF512B"/>
    <w:rsid w:val="00BF64FB"/>
    <w:rsid w:val="00C00156"/>
    <w:rsid w:val="00C02BC1"/>
    <w:rsid w:val="00C0349E"/>
    <w:rsid w:val="00C0666F"/>
    <w:rsid w:val="00C10D3E"/>
    <w:rsid w:val="00C13BEF"/>
    <w:rsid w:val="00C1472F"/>
    <w:rsid w:val="00C20AC5"/>
    <w:rsid w:val="00C21AA0"/>
    <w:rsid w:val="00C21F8A"/>
    <w:rsid w:val="00C2246A"/>
    <w:rsid w:val="00C23455"/>
    <w:rsid w:val="00C26C95"/>
    <w:rsid w:val="00C27BF2"/>
    <w:rsid w:val="00C320B6"/>
    <w:rsid w:val="00C34FE9"/>
    <w:rsid w:val="00C36977"/>
    <w:rsid w:val="00C41FDC"/>
    <w:rsid w:val="00C42327"/>
    <w:rsid w:val="00C5196E"/>
    <w:rsid w:val="00C51E69"/>
    <w:rsid w:val="00C51ED3"/>
    <w:rsid w:val="00C530D0"/>
    <w:rsid w:val="00C536AE"/>
    <w:rsid w:val="00C53A3F"/>
    <w:rsid w:val="00C54F6C"/>
    <w:rsid w:val="00C55276"/>
    <w:rsid w:val="00C56141"/>
    <w:rsid w:val="00C56947"/>
    <w:rsid w:val="00C62570"/>
    <w:rsid w:val="00C63913"/>
    <w:rsid w:val="00C63F86"/>
    <w:rsid w:val="00C64383"/>
    <w:rsid w:val="00C65A3E"/>
    <w:rsid w:val="00C66987"/>
    <w:rsid w:val="00C70262"/>
    <w:rsid w:val="00C73CCF"/>
    <w:rsid w:val="00C74E7F"/>
    <w:rsid w:val="00C807A8"/>
    <w:rsid w:val="00C943DC"/>
    <w:rsid w:val="00C948AC"/>
    <w:rsid w:val="00CA2477"/>
    <w:rsid w:val="00CA24CB"/>
    <w:rsid w:val="00CA390E"/>
    <w:rsid w:val="00CB2F7B"/>
    <w:rsid w:val="00CC18F9"/>
    <w:rsid w:val="00CC1C4E"/>
    <w:rsid w:val="00CC30B2"/>
    <w:rsid w:val="00CC3EB6"/>
    <w:rsid w:val="00CC60F0"/>
    <w:rsid w:val="00CC623A"/>
    <w:rsid w:val="00CD6BE9"/>
    <w:rsid w:val="00CD6E1B"/>
    <w:rsid w:val="00CE7D85"/>
    <w:rsid w:val="00CF081A"/>
    <w:rsid w:val="00CF1979"/>
    <w:rsid w:val="00CF330F"/>
    <w:rsid w:val="00D00C41"/>
    <w:rsid w:val="00D01397"/>
    <w:rsid w:val="00D14711"/>
    <w:rsid w:val="00D1626B"/>
    <w:rsid w:val="00D1767F"/>
    <w:rsid w:val="00D227F7"/>
    <w:rsid w:val="00D2451C"/>
    <w:rsid w:val="00D24FB4"/>
    <w:rsid w:val="00D2724E"/>
    <w:rsid w:val="00D27F2A"/>
    <w:rsid w:val="00D27FBE"/>
    <w:rsid w:val="00D307DD"/>
    <w:rsid w:val="00D3097E"/>
    <w:rsid w:val="00D3385E"/>
    <w:rsid w:val="00D42142"/>
    <w:rsid w:val="00D456DD"/>
    <w:rsid w:val="00D46BFF"/>
    <w:rsid w:val="00D50F62"/>
    <w:rsid w:val="00D514A1"/>
    <w:rsid w:val="00D56329"/>
    <w:rsid w:val="00D564B4"/>
    <w:rsid w:val="00D6258D"/>
    <w:rsid w:val="00D645D1"/>
    <w:rsid w:val="00D6530C"/>
    <w:rsid w:val="00D65B49"/>
    <w:rsid w:val="00D67CC4"/>
    <w:rsid w:val="00D7386D"/>
    <w:rsid w:val="00D76736"/>
    <w:rsid w:val="00D767EE"/>
    <w:rsid w:val="00D77945"/>
    <w:rsid w:val="00D83950"/>
    <w:rsid w:val="00D87D4E"/>
    <w:rsid w:val="00D90076"/>
    <w:rsid w:val="00D972F2"/>
    <w:rsid w:val="00D978C5"/>
    <w:rsid w:val="00DA188D"/>
    <w:rsid w:val="00DA246E"/>
    <w:rsid w:val="00DA2AA2"/>
    <w:rsid w:val="00DA4244"/>
    <w:rsid w:val="00DB243D"/>
    <w:rsid w:val="00DB2532"/>
    <w:rsid w:val="00DB3D2E"/>
    <w:rsid w:val="00DB5C9A"/>
    <w:rsid w:val="00DC16B0"/>
    <w:rsid w:val="00DC63C4"/>
    <w:rsid w:val="00DC7FA0"/>
    <w:rsid w:val="00DD29F6"/>
    <w:rsid w:val="00DD2BDC"/>
    <w:rsid w:val="00DD3CEE"/>
    <w:rsid w:val="00DD4F25"/>
    <w:rsid w:val="00DE10CA"/>
    <w:rsid w:val="00DE38E0"/>
    <w:rsid w:val="00DE3E3B"/>
    <w:rsid w:val="00DE474D"/>
    <w:rsid w:val="00DE7528"/>
    <w:rsid w:val="00DF7871"/>
    <w:rsid w:val="00E00763"/>
    <w:rsid w:val="00E03E83"/>
    <w:rsid w:val="00E0754B"/>
    <w:rsid w:val="00E17989"/>
    <w:rsid w:val="00E20B5C"/>
    <w:rsid w:val="00E21259"/>
    <w:rsid w:val="00E22808"/>
    <w:rsid w:val="00E2424A"/>
    <w:rsid w:val="00E317FB"/>
    <w:rsid w:val="00E3356C"/>
    <w:rsid w:val="00E360F5"/>
    <w:rsid w:val="00E42B57"/>
    <w:rsid w:val="00E43DF5"/>
    <w:rsid w:val="00E464A4"/>
    <w:rsid w:val="00E47DDE"/>
    <w:rsid w:val="00E5002F"/>
    <w:rsid w:val="00E509DC"/>
    <w:rsid w:val="00E551A7"/>
    <w:rsid w:val="00E56703"/>
    <w:rsid w:val="00E56CDA"/>
    <w:rsid w:val="00E56F65"/>
    <w:rsid w:val="00E6135A"/>
    <w:rsid w:val="00E61776"/>
    <w:rsid w:val="00E623E2"/>
    <w:rsid w:val="00E6373A"/>
    <w:rsid w:val="00E63B2F"/>
    <w:rsid w:val="00E64278"/>
    <w:rsid w:val="00E64E3D"/>
    <w:rsid w:val="00E652FD"/>
    <w:rsid w:val="00E6531A"/>
    <w:rsid w:val="00E66C65"/>
    <w:rsid w:val="00E727CD"/>
    <w:rsid w:val="00E770C0"/>
    <w:rsid w:val="00E77E92"/>
    <w:rsid w:val="00E80AED"/>
    <w:rsid w:val="00E81149"/>
    <w:rsid w:val="00E83501"/>
    <w:rsid w:val="00E83B36"/>
    <w:rsid w:val="00E84375"/>
    <w:rsid w:val="00E878D5"/>
    <w:rsid w:val="00E94C92"/>
    <w:rsid w:val="00E971C4"/>
    <w:rsid w:val="00EA1134"/>
    <w:rsid w:val="00EA142E"/>
    <w:rsid w:val="00EA3C64"/>
    <w:rsid w:val="00EA5A83"/>
    <w:rsid w:val="00EA73AB"/>
    <w:rsid w:val="00EA7F3B"/>
    <w:rsid w:val="00EB1135"/>
    <w:rsid w:val="00EB164B"/>
    <w:rsid w:val="00EB221A"/>
    <w:rsid w:val="00EB3773"/>
    <w:rsid w:val="00EB71C7"/>
    <w:rsid w:val="00EC5329"/>
    <w:rsid w:val="00EC5D84"/>
    <w:rsid w:val="00ED0C6C"/>
    <w:rsid w:val="00ED27BF"/>
    <w:rsid w:val="00ED50C3"/>
    <w:rsid w:val="00ED6E37"/>
    <w:rsid w:val="00EE2575"/>
    <w:rsid w:val="00EE6134"/>
    <w:rsid w:val="00EE6E57"/>
    <w:rsid w:val="00EF2DF8"/>
    <w:rsid w:val="00F11395"/>
    <w:rsid w:val="00F1389C"/>
    <w:rsid w:val="00F147A6"/>
    <w:rsid w:val="00F14F6E"/>
    <w:rsid w:val="00F15069"/>
    <w:rsid w:val="00F174B0"/>
    <w:rsid w:val="00F20519"/>
    <w:rsid w:val="00F205FE"/>
    <w:rsid w:val="00F20F62"/>
    <w:rsid w:val="00F22ADA"/>
    <w:rsid w:val="00F24AB9"/>
    <w:rsid w:val="00F338BA"/>
    <w:rsid w:val="00F33A42"/>
    <w:rsid w:val="00F3554B"/>
    <w:rsid w:val="00F37952"/>
    <w:rsid w:val="00F405C6"/>
    <w:rsid w:val="00F42BE9"/>
    <w:rsid w:val="00F445B9"/>
    <w:rsid w:val="00F45759"/>
    <w:rsid w:val="00F47F49"/>
    <w:rsid w:val="00F52781"/>
    <w:rsid w:val="00F5488D"/>
    <w:rsid w:val="00F660F9"/>
    <w:rsid w:val="00F661BA"/>
    <w:rsid w:val="00F713C5"/>
    <w:rsid w:val="00F747D3"/>
    <w:rsid w:val="00F74E9C"/>
    <w:rsid w:val="00F75D7F"/>
    <w:rsid w:val="00F821E3"/>
    <w:rsid w:val="00F86E05"/>
    <w:rsid w:val="00F91204"/>
    <w:rsid w:val="00F91D9F"/>
    <w:rsid w:val="00F961CF"/>
    <w:rsid w:val="00FA074C"/>
    <w:rsid w:val="00FA1A49"/>
    <w:rsid w:val="00FA3FA0"/>
    <w:rsid w:val="00FA6207"/>
    <w:rsid w:val="00FB0C2E"/>
    <w:rsid w:val="00FB0FC6"/>
    <w:rsid w:val="00FB3C9F"/>
    <w:rsid w:val="00FB46FA"/>
    <w:rsid w:val="00FB48F7"/>
    <w:rsid w:val="00FB7FB7"/>
    <w:rsid w:val="00FC0920"/>
    <w:rsid w:val="00FC211D"/>
    <w:rsid w:val="00FC4C78"/>
    <w:rsid w:val="00FC60B7"/>
    <w:rsid w:val="00FC7CD4"/>
    <w:rsid w:val="00FD124B"/>
    <w:rsid w:val="00FD50C9"/>
    <w:rsid w:val="00FD6ADF"/>
    <w:rsid w:val="00FE05B5"/>
    <w:rsid w:val="00FE0D38"/>
    <w:rsid w:val="00FE5DAF"/>
    <w:rsid w:val="00FE6731"/>
    <w:rsid w:val="00FE6E0D"/>
    <w:rsid w:val="00FE74E8"/>
    <w:rsid w:val="00FF0E19"/>
    <w:rsid w:val="00FF1140"/>
    <w:rsid w:val="00FF6FAB"/>
    <w:rsid w:val="00FF7624"/>
    <w:rsid w:val="00FF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910D"/>
  <w15:docId w15:val="{E59789B4-FB32-4946-90B2-B547BDDB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slava-MTK@yandex.ru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2016-04-04T14:22:00Z</dcterms:created>
  <dcterms:modified xsi:type="dcterms:W3CDTF">2017-06-09T11:03:00Z</dcterms:modified>
</cp:coreProperties>
</file>