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5C726" w14:textId="776D20CE" w:rsidR="005423D0" w:rsidRPr="00941170" w:rsidRDefault="000054F9" w:rsidP="009411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170">
        <w:rPr>
          <w:rFonts w:ascii="Times New Roman" w:hAnsi="Times New Roman" w:cs="Times New Roman"/>
          <w:b/>
          <w:sz w:val="28"/>
          <w:szCs w:val="28"/>
        </w:rPr>
        <w:t>Итоги Конкурса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7"/>
        <w:gridCol w:w="2624"/>
        <w:gridCol w:w="2977"/>
        <w:gridCol w:w="1837"/>
      </w:tblGrid>
      <w:tr w:rsidR="000054F9" w14:paraId="6C64D73A" w14:textId="713AC707" w:rsidTr="00E37E4C">
        <w:tc>
          <w:tcPr>
            <w:tcW w:w="1907" w:type="dxa"/>
          </w:tcPr>
          <w:p w14:paraId="2A63DDBC" w14:textId="29AC71F7" w:rsidR="000054F9" w:rsidRPr="00941170" w:rsidRDefault="00005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7438" w:type="dxa"/>
            <w:gridSpan w:val="3"/>
          </w:tcPr>
          <w:p w14:paraId="3CA475CF" w14:textId="72DE24B4" w:rsidR="000054F9" w:rsidRPr="00941170" w:rsidRDefault="000054F9" w:rsidP="000054F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гребных (весельных) и парусных судов</w:t>
            </w:r>
          </w:p>
          <w:p w14:paraId="76F23906" w14:textId="77777777" w:rsidR="000054F9" w:rsidRPr="00941170" w:rsidRDefault="00005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4C" w14:paraId="5BFC277D" w14:textId="45828128" w:rsidTr="00E37E4C">
        <w:tc>
          <w:tcPr>
            <w:tcW w:w="1907" w:type="dxa"/>
            <w:vAlign w:val="bottom"/>
          </w:tcPr>
          <w:p w14:paraId="73A1C97F" w14:textId="4682DFE5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Румянцев Сергей </w:t>
            </w:r>
          </w:p>
        </w:tc>
        <w:tc>
          <w:tcPr>
            <w:tcW w:w="2624" w:type="dxa"/>
            <w:vAlign w:val="bottom"/>
          </w:tcPr>
          <w:p w14:paraId="20BC100A" w14:textId="25D42D22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69C00FB2" w14:textId="57D43C21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Чёрная Жемчужина</w:t>
            </w:r>
          </w:p>
        </w:tc>
        <w:tc>
          <w:tcPr>
            <w:tcW w:w="1837" w:type="dxa"/>
            <w:vAlign w:val="bottom"/>
          </w:tcPr>
          <w:p w14:paraId="3AA1BD9D" w14:textId="08EB17B0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0235F7AE" w14:textId="69F400F5" w:rsidTr="00E37E4C">
        <w:tc>
          <w:tcPr>
            <w:tcW w:w="1907" w:type="dxa"/>
            <w:vAlign w:val="bottom"/>
          </w:tcPr>
          <w:p w14:paraId="7383CD35" w14:textId="02A30739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Кодочигов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Анатольевич </w:t>
            </w:r>
          </w:p>
        </w:tc>
        <w:tc>
          <w:tcPr>
            <w:tcW w:w="2624" w:type="dxa"/>
            <w:vAlign w:val="bottom"/>
          </w:tcPr>
          <w:p w14:paraId="2264728D" w14:textId="4358C5A9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</w:p>
        </w:tc>
        <w:tc>
          <w:tcPr>
            <w:tcW w:w="2977" w:type="dxa"/>
            <w:vAlign w:val="bottom"/>
          </w:tcPr>
          <w:p w14:paraId="028B4E4A" w14:textId="3FA3C7D4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Баунти</w:t>
            </w:r>
          </w:p>
        </w:tc>
        <w:tc>
          <w:tcPr>
            <w:tcW w:w="1837" w:type="dxa"/>
            <w:vAlign w:val="bottom"/>
          </w:tcPr>
          <w:p w14:paraId="50D59770" w14:textId="510C39EB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544763CC" w14:textId="67C561A9" w:rsidTr="00E37E4C">
        <w:tc>
          <w:tcPr>
            <w:tcW w:w="1907" w:type="dxa"/>
            <w:vAlign w:val="bottom"/>
          </w:tcPr>
          <w:p w14:paraId="13ACABAE" w14:textId="3F793CDE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Шумейко Александр Викторович</w:t>
            </w:r>
          </w:p>
        </w:tc>
        <w:tc>
          <w:tcPr>
            <w:tcW w:w="2624" w:type="dxa"/>
            <w:vAlign w:val="bottom"/>
          </w:tcPr>
          <w:p w14:paraId="6242EA08" w14:textId="2920EEE9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3C191B1C" w14:textId="6F7A2773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фрегат Берлин</w:t>
            </w:r>
          </w:p>
        </w:tc>
        <w:tc>
          <w:tcPr>
            <w:tcW w:w="1837" w:type="dxa"/>
            <w:vAlign w:val="bottom"/>
          </w:tcPr>
          <w:p w14:paraId="1A407F84" w14:textId="5E2F4837" w:rsidR="00E37E4C" w:rsidRPr="0092561D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5906" w14:paraId="5B25C862" w14:textId="3768ACBE" w:rsidTr="00E37E4C">
        <w:tc>
          <w:tcPr>
            <w:tcW w:w="1907" w:type="dxa"/>
          </w:tcPr>
          <w:p w14:paraId="51CC6EC9" w14:textId="11EF4C4B" w:rsidR="004F5906" w:rsidRPr="00941170" w:rsidRDefault="004F5906" w:rsidP="004F59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П-Ю</w:t>
            </w:r>
          </w:p>
        </w:tc>
        <w:tc>
          <w:tcPr>
            <w:tcW w:w="7438" w:type="dxa"/>
            <w:gridSpan w:val="3"/>
          </w:tcPr>
          <w:p w14:paraId="1A5D7331" w14:textId="7FDB6927" w:rsidR="004F5906" w:rsidRPr="00941170" w:rsidRDefault="004F5906" w:rsidP="004F5906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гребных (весельных) и парусных судов. Юниоры</w:t>
            </w:r>
          </w:p>
          <w:p w14:paraId="45B7BAEE" w14:textId="77777777" w:rsidR="004F5906" w:rsidRPr="00941170" w:rsidRDefault="004F5906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E4C" w14:paraId="2D042072" w14:textId="348B285C" w:rsidTr="00E37E4C">
        <w:tc>
          <w:tcPr>
            <w:tcW w:w="1907" w:type="dxa"/>
            <w:vAlign w:val="bottom"/>
          </w:tcPr>
          <w:p w14:paraId="53854F30" w14:textId="268BA5E7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Иван Сергеевич</w:t>
            </w:r>
          </w:p>
        </w:tc>
        <w:tc>
          <w:tcPr>
            <w:tcW w:w="2624" w:type="dxa"/>
            <w:vAlign w:val="bottom"/>
          </w:tcPr>
          <w:p w14:paraId="3C3BBA61" w14:textId="566863A9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5A6A0230" w14:textId="7DC434F0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Буер блокадных лет</w:t>
            </w:r>
          </w:p>
        </w:tc>
        <w:tc>
          <w:tcPr>
            <w:tcW w:w="1837" w:type="dxa"/>
            <w:vAlign w:val="bottom"/>
          </w:tcPr>
          <w:p w14:paraId="59981A7A" w14:textId="324D4B55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1A107B26" w14:textId="77777777" w:rsidTr="00E37E4C">
        <w:tc>
          <w:tcPr>
            <w:tcW w:w="1907" w:type="dxa"/>
            <w:vAlign w:val="bottom"/>
          </w:tcPr>
          <w:p w14:paraId="3012A63B" w14:textId="2F6BDE10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Седулин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</w:t>
            </w:r>
          </w:p>
        </w:tc>
        <w:tc>
          <w:tcPr>
            <w:tcW w:w="2624" w:type="dxa"/>
            <w:vAlign w:val="bottom"/>
          </w:tcPr>
          <w:p w14:paraId="567FFD19" w14:textId="5832CD13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071D95DB" w14:textId="21BF4AF6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Корабль Ф.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Дрейка "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Ревендж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37" w:type="dxa"/>
            <w:vAlign w:val="bottom"/>
          </w:tcPr>
          <w:p w14:paraId="5528D216" w14:textId="3D27935E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01315B60" w14:textId="77777777" w:rsidTr="00E37E4C">
        <w:tc>
          <w:tcPr>
            <w:tcW w:w="1907" w:type="dxa"/>
            <w:vAlign w:val="bottom"/>
          </w:tcPr>
          <w:p w14:paraId="05511C87" w14:textId="574507D8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Бовсуновский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</w:t>
            </w:r>
          </w:p>
        </w:tc>
        <w:tc>
          <w:tcPr>
            <w:tcW w:w="2624" w:type="dxa"/>
            <w:vAlign w:val="bottom"/>
          </w:tcPr>
          <w:p w14:paraId="13C0119B" w14:textId="0E4AC4A9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4A702161" w14:textId="65673D0B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Феникс</w:t>
            </w:r>
          </w:p>
        </w:tc>
        <w:tc>
          <w:tcPr>
            <w:tcW w:w="1837" w:type="dxa"/>
            <w:vAlign w:val="bottom"/>
          </w:tcPr>
          <w:p w14:paraId="5CCB6011" w14:textId="7F39E4EB" w:rsidR="00E37E4C" w:rsidRPr="00941170" w:rsidRDefault="00E37E4C" w:rsidP="004F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F5906" w14:paraId="6152D9A0" w14:textId="77777777" w:rsidTr="00E37E4C">
        <w:tc>
          <w:tcPr>
            <w:tcW w:w="1907" w:type="dxa"/>
          </w:tcPr>
          <w:p w14:paraId="5D8B1444" w14:textId="65E37D88" w:rsidR="004F5906" w:rsidRPr="00941170" w:rsidRDefault="004F5906" w:rsidP="004F59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7438" w:type="dxa"/>
            <w:gridSpan w:val="3"/>
          </w:tcPr>
          <w:p w14:paraId="440A7C64" w14:textId="2FB122F8" w:rsidR="004F5906" w:rsidRPr="00941170" w:rsidRDefault="004F5906" w:rsidP="004F59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судов с главными силовыми установками (механическим движителем) в масштабе более 1:350</w:t>
            </w:r>
          </w:p>
        </w:tc>
      </w:tr>
      <w:tr w:rsidR="00E37E4C" w14:paraId="398FDEA7" w14:textId="77777777" w:rsidTr="00E37E4C">
        <w:tc>
          <w:tcPr>
            <w:tcW w:w="1907" w:type="dxa"/>
            <w:vAlign w:val="bottom"/>
          </w:tcPr>
          <w:p w14:paraId="108E771B" w14:textId="30B70566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Белоконь Игорь Юрьевич</w:t>
            </w:r>
          </w:p>
        </w:tc>
        <w:tc>
          <w:tcPr>
            <w:tcW w:w="2624" w:type="dxa"/>
            <w:vAlign w:val="bottom"/>
          </w:tcPr>
          <w:p w14:paraId="447BF8F0" w14:textId="7856F278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Новороссийск</w:t>
            </w:r>
          </w:p>
        </w:tc>
        <w:tc>
          <w:tcPr>
            <w:tcW w:w="2977" w:type="dxa"/>
            <w:vAlign w:val="bottom"/>
          </w:tcPr>
          <w:p w14:paraId="6309D684" w14:textId="3AA0CC52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Эскадренный миноносец "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Ласага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(Испания, 1936 г.))</w:t>
            </w:r>
          </w:p>
        </w:tc>
        <w:tc>
          <w:tcPr>
            <w:tcW w:w="1837" w:type="dxa"/>
            <w:vAlign w:val="bottom"/>
          </w:tcPr>
          <w:p w14:paraId="02EF8361" w14:textId="5F7553C1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0C17EE5A" w14:textId="77777777" w:rsidTr="00E37E4C">
        <w:tc>
          <w:tcPr>
            <w:tcW w:w="1907" w:type="dxa"/>
            <w:vAlign w:val="bottom"/>
          </w:tcPr>
          <w:p w14:paraId="63536897" w14:textId="1341085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Курнаков Юрий Викторович</w:t>
            </w:r>
          </w:p>
        </w:tc>
        <w:tc>
          <w:tcPr>
            <w:tcW w:w="2624" w:type="dxa"/>
            <w:vAlign w:val="bottom"/>
          </w:tcPr>
          <w:p w14:paraId="11E044CC" w14:textId="75F2B726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2977" w:type="dxa"/>
            <w:vAlign w:val="bottom"/>
          </w:tcPr>
          <w:p w14:paraId="63BBF4B7" w14:textId="4B3B857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МРК-1234Э </w:t>
            </w:r>
            <w:proofErr w:type="gram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К</w:t>
            </w:r>
            <w:proofErr w:type="gram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-71)</w:t>
            </w:r>
          </w:p>
        </w:tc>
        <w:tc>
          <w:tcPr>
            <w:tcW w:w="1837" w:type="dxa"/>
            <w:vAlign w:val="bottom"/>
          </w:tcPr>
          <w:p w14:paraId="10B85EC2" w14:textId="41A94B61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323B5804" w14:textId="77777777" w:rsidTr="00E37E4C">
        <w:tc>
          <w:tcPr>
            <w:tcW w:w="1907" w:type="dxa"/>
            <w:vAlign w:val="bottom"/>
          </w:tcPr>
          <w:p w14:paraId="0D1FBD2D" w14:textId="2F6823D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Кулагин Олег Валентинович</w:t>
            </w:r>
          </w:p>
        </w:tc>
        <w:tc>
          <w:tcPr>
            <w:tcW w:w="2624" w:type="dxa"/>
            <w:vAlign w:val="bottom"/>
          </w:tcPr>
          <w:p w14:paraId="15A92FF5" w14:textId="493343B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Ленинградская область, 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п.Рахья</w:t>
            </w:r>
            <w:proofErr w:type="spellEnd"/>
          </w:p>
        </w:tc>
        <w:tc>
          <w:tcPr>
            <w:tcW w:w="2977" w:type="dxa"/>
            <w:vAlign w:val="bottom"/>
          </w:tcPr>
          <w:p w14:paraId="16A17DDB" w14:textId="4EB9E38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Большой торпедный катер "Т-117" пр.206 М</w:t>
            </w:r>
          </w:p>
        </w:tc>
        <w:tc>
          <w:tcPr>
            <w:tcW w:w="1837" w:type="dxa"/>
            <w:vAlign w:val="bottom"/>
          </w:tcPr>
          <w:p w14:paraId="0168F2E8" w14:textId="67E02538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6EB8C3B2" w14:textId="77777777" w:rsidTr="00E37E4C">
        <w:tc>
          <w:tcPr>
            <w:tcW w:w="1907" w:type="dxa"/>
          </w:tcPr>
          <w:p w14:paraId="72562A63" w14:textId="22A140DF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МБ-Ю</w:t>
            </w:r>
          </w:p>
        </w:tc>
        <w:tc>
          <w:tcPr>
            <w:tcW w:w="7438" w:type="dxa"/>
            <w:gridSpan w:val="3"/>
          </w:tcPr>
          <w:p w14:paraId="6BF3455C" w14:textId="6E8A33DD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судов с главными силовыми установками (механическим движителем) в масштабе более 1:350</w:t>
            </w:r>
          </w:p>
        </w:tc>
      </w:tr>
      <w:tr w:rsidR="00E37E4C" w14:paraId="72DBCCE1" w14:textId="77777777" w:rsidTr="00E37E4C">
        <w:tc>
          <w:tcPr>
            <w:tcW w:w="1907" w:type="dxa"/>
          </w:tcPr>
          <w:p w14:paraId="41386572" w14:textId="1ECA648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Чуфырёв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Лев</w:t>
            </w:r>
          </w:p>
        </w:tc>
        <w:tc>
          <w:tcPr>
            <w:tcW w:w="2624" w:type="dxa"/>
            <w:vAlign w:val="bottom"/>
          </w:tcPr>
          <w:p w14:paraId="2B98A1E7" w14:textId="557FD830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</w:tcPr>
          <w:p w14:paraId="1987EC71" w14:textId="249587A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Эсминец "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Глоуворм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37" w:type="dxa"/>
            <w:vAlign w:val="bottom"/>
          </w:tcPr>
          <w:p w14:paraId="577D0954" w14:textId="7C13F07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6EC40D31" w14:textId="77777777" w:rsidTr="00E37E4C">
        <w:tc>
          <w:tcPr>
            <w:tcW w:w="1907" w:type="dxa"/>
            <w:vAlign w:val="bottom"/>
          </w:tcPr>
          <w:p w14:paraId="6B481418" w14:textId="7C32A901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 Николай</w:t>
            </w:r>
          </w:p>
        </w:tc>
        <w:tc>
          <w:tcPr>
            <w:tcW w:w="2624" w:type="dxa"/>
            <w:vAlign w:val="bottom"/>
          </w:tcPr>
          <w:p w14:paraId="4737BA14" w14:textId="3E8A889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3FEA77B1" w14:textId="63A61098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Крейсер 1 ранга Варяг, 1902 г.</w:t>
            </w:r>
          </w:p>
        </w:tc>
        <w:tc>
          <w:tcPr>
            <w:tcW w:w="1837" w:type="dxa"/>
            <w:vAlign w:val="bottom"/>
          </w:tcPr>
          <w:p w14:paraId="645011B4" w14:textId="0D4A6508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3491D0EC" w14:textId="77777777" w:rsidTr="00E37E4C">
        <w:tc>
          <w:tcPr>
            <w:tcW w:w="1907" w:type="dxa"/>
            <w:vAlign w:val="bottom"/>
          </w:tcPr>
          <w:p w14:paraId="6D17BD7D" w14:textId="01C70E31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Телеш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Вадимович</w:t>
            </w:r>
          </w:p>
        </w:tc>
        <w:tc>
          <w:tcPr>
            <w:tcW w:w="2624" w:type="dxa"/>
            <w:vAlign w:val="bottom"/>
          </w:tcPr>
          <w:p w14:paraId="42CD56FA" w14:textId="4C781AAF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5A8E8451" w14:textId="36A47DD9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Тральщик "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Стотонник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37" w:type="dxa"/>
            <w:vAlign w:val="bottom"/>
          </w:tcPr>
          <w:p w14:paraId="7A373FA7" w14:textId="4F22F6C8" w:rsidR="00E37E4C" w:rsidRPr="00941170" w:rsidRDefault="00E37E4C" w:rsidP="00EB5CF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6447B4BA" w14:textId="77777777" w:rsidTr="00E37E4C">
        <w:tc>
          <w:tcPr>
            <w:tcW w:w="1907" w:type="dxa"/>
          </w:tcPr>
          <w:p w14:paraId="05356B9C" w14:textId="5A1E0564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ММ</w:t>
            </w:r>
          </w:p>
        </w:tc>
        <w:tc>
          <w:tcPr>
            <w:tcW w:w="7438" w:type="dxa"/>
            <w:gridSpan w:val="3"/>
          </w:tcPr>
          <w:p w14:paraId="6F6DD9C1" w14:textId="58BA6E39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судов с главными силовыми установками (механическим движителем) в масштабе менее 1:350</w:t>
            </w:r>
          </w:p>
        </w:tc>
      </w:tr>
      <w:tr w:rsidR="00E37E4C" w14:paraId="3D8E8BBF" w14:textId="77777777" w:rsidTr="00E37E4C">
        <w:tc>
          <w:tcPr>
            <w:tcW w:w="1907" w:type="dxa"/>
            <w:vAlign w:val="bottom"/>
          </w:tcPr>
          <w:p w14:paraId="2DED3371" w14:textId="399E964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 Александр</w:t>
            </w:r>
          </w:p>
        </w:tc>
        <w:tc>
          <w:tcPr>
            <w:tcW w:w="2624" w:type="dxa"/>
            <w:vAlign w:val="bottom"/>
          </w:tcPr>
          <w:p w14:paraId="7FDB30CA" w14:textId="13F738AC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Калининград</w:t>
            </w:r>
          </w:p>
        </w:tc>
        <w:tc>
          <w:tcPr>
            <w:tcW w:w="2977" w:type="dxa"/>
            <w:vAlign w:val="bottom"/>
          </w:tcPr>
          <w:p w14:paraId="16EBC52C" w14:textId="0E45D808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Американский эсминец</w:t>
            </w:r>
          </w:p>
        </w:tc>
        <w:tc>
          <w:tcPr>
            <w:tcW w:w="1837" w:type="dxa"/>
            <w:vAlign w:val="bottom"/>
          </w:tcPr>
          <w:p w14:paraId="5C18C6C6" w14:textId="7AB6D33A" w:rsidR="00E37E4C" w:rsidRPr="00941170" w:rsidRDefault="00E37E4C" w:rsidP="009D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5FD8F9A7" w14:textId="77777777" w:rsidTr="00E37E4C">
        <w:tc>
          <w:tcPr>
            <w:tcW w:w="1907" w:type="dxa"/>
            <w:vAlign w:val="bottom"/>
          </w:tcPr>
          <w:p w14:paraId="5227D675" w14:textId="073B7EE1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Вячеслав</w:t>
            </w:r>
          </w:p>
        </w:tc>
        <w:tc>
          <w:tcPr>
            <w:tcW w:w="2624" w:type="dxa"/>
            <w:vAlign w:val="bottom"/>
          </w:tcPr>
          <w:p w14:paraId="5D5B1A46" w14:textId="107F448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0B0BCC1F" w14:textId="7D740B5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Линкор Чесма </w:t>
            </w:r>
          </w:p>
        </w:tc>
        <w:tc>
          <w:tcPr>
            <w:tcW w:w="1837" w:type="dxa"/>
            <w:vAlign w:val="bottom"/>
          </w:tcPr>
          <w:p w14:paraId="179C3CE6" w14:textId="25A29DDE" w:rsidR="00E37E4C" w:rsidRPr="009D05FB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5BB7ED6E" w14:textId="77777777" w:rsidTr="00E37E4C">
        <w:tc>
          <w:tcPr>
            <w:tcW w:w="1907" w:type="dxa"/>
            <w:vAlign w:val="bottom"/>
          </w:tcPr>
          <w:p w14:paraId="21EE5B0E" w14:textId="3136273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Колобов Алексей Валентинович</w:t>
            </w:r>
          </w:p>
        </w:tc>
        <w:tc>
          <w:tcPr>
            <w:tcW w:w="2624" w:type="dxa"/>
            <w:vAlign w:val="bottom"/>
          </w:tcPr>
          <w:p w14:paraId="5027E454" w14:textId="478D221D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Иваново</w:t>
            </w:r>
          </w:p>
        </w:tc>
        <w:tc>
          <w:tcPr>
            <w:tcW w:w="2977" w:type="dxa"/>
            <w:vAlign w:val="bottom"/>
          </w:tcPr>
          <w:p w14:paraId="256F45DB" w14:textId="6911339D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Эскадренный броненосец Князь Потемкин-Таврический</w:t>
            </w:r>
          </w:p>
        </w:tc>
        <w:tc>
          <w:tcPr>
            <w:tcW w:w="1837" w:type="dxa"/>
            <w:vAlign w:val="bottom"/>
          </w:tcPr>
          <w:p w14:paraId="440DAD23" w14:textId="1294609A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38A42082" w14:textId="77777777" w:rsidTr="00E37E4C">
        <w:tc>
          <w:tcPr>
            <w:tcW w:w="1907" w:type="dxa"/>
          </w:tcPr>
          <w:p w14:paraId="3A1C8D5F" w14:textId="6A47BD96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ММ-Ю</w:t>
            </w:r>
          </w:p>
        </w:tc>
        <w:tc>
          <w:tcPr>
            <w:tcW w:w="7438" w:type="dxa"/>
            <w:gridSpan w:val="3"/>
          </w:tcPr>
          <w:p w14:paraId="0A995D7C" w14:textId="64A14078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изготовленные копии судов с главными силовыми установками (механическим движителем) в масштабе менее 1:350. Юниоры</w:t>
            </w:r>
          </w:p>
        </w:tc>
      </w:tr>
      <w:tr w:rsidR="00E37E4C" w14:paraId="0CEC9D19" w14:textId="77777777" w:rsidTr="00E37E4C">
        <w:tc>
          <w:tcPr>
            <w:tcW w:w="1907" w:type="dxa"/>
            <w:vAlign w:val="bottom"/>
          </w:tcPr>
          <w:p w14:paraId="0B7FF97D" w14:textId="3B4D06F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Тимур</w:t>
            </w:r>
          </w:p>
        </w:tc>
        <w:tc>
          <w:tcPr>
            <w:tcW w:w="2624" w:type="dxa"/>
            <w:vAlign w:val="bottom"/>
          </w:tcPr>
          <w:p w14:paraId="4792F738" w14:textId="151095A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6C22EBC5" w14:textId="38493D45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ТАВКР Адмирал Кузнецов</w:t>
            </w:r>
          </w:p>
        </w:tc>
        <w:tc>
          <w:tcPr>
            <w:tcW w:w="1837" w:type="dxa"/>
            <w:vAlign w:val="bottom"/>
          </w:tcPr>
          <w:p w14:paraId="4916DB6C" w14:textId="44F8335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05769F32" w14:textId="77777777" w:rsidTr="00E37E4C">
        <w:tc>
          <w:tcPr>
            <w:tcW w:w="1907" w:type="dxa"/>
            <w:vAlign w:val="bottom"/>
          </w:tcPr>
          <w:p w14:paraId="25E3A5AF" w14:textId="72ED269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Уемлянин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624" w:type="dxa"/>
            <w:vAlign w:val="bottom"/>
          </w:tcPr>
          <w:p w14:paraId="2957FEB8" w14:textId="0EED9385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2FD3B202" w14:textId="4B411F1F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Адмирал Кузнецов</w:t>
            </w:r>
          </w:p>
        </w:tc>
        <w:tc>
          <w:tcPr>
            <w:tcW w:w="1837" w:type="dxa"/>
            <w:vAlign w:val="bottom"/>
          </w:tcPr>
          <w:p w14:paraId="090E5244" w14:textId="7526162D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1F9F4BD9" w14:textId="77777777" w:rsidTr="00E37E4C">
        <w:tc>
          <w:tcPr>
            <w:tcW w:w="1907" w:type="dxa"/>
            <w:vAlign w:val="bottom"/>
          </w:tcPr>
          <w:p w14:paraId="32C60640" w14:textId="29E2F6F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 Егор</w:t>
            </w:r>
          </w:p>
        </w:tc>
        <w:tc>
          <w:tcPr>
            <w:tcW w:w="2624" w:type="dxa"/>
            <w:vAlign w:val="bottom"/>
          </w:tcPr>
          <w:p w14:paraId="71EA8ADB" w14:textId="03289096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4DDDE9F2" w14:textId="463F88D5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Диорама ТАРК "Адмирал Нахимов"</w:t>
            </w:r>
          </w:p>
        </w:tc>
        <w:tc>
          <w:tcPr>
            <w:tcW w:w="1837" w:type="dxa"/>
            <w:vAlign w:val="bottom"/>
          </w:tcPr>
          <w:p w14:paraId="1584B84E" w14:textId="74C8F01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5961809C" w14:textId="77777777" w:rsidTr="00E37E4C">
        <w:tc>
          <w:tcPr>
            <w:tcW w:w="1907" w:type="dxa"/>
          </w:tcPr>
          <w:p w14:paraId="3D2D908F" w14:textId="1909E45A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</w:t>
            </w:r>
          </w:p>
        </w:tc>
        <w:tc>
          <w:tcPr>
            <w:tcW w:w="7438" w:type="dxa"/>
            <w:gridSpan w:val="3"/>
          </w:tcPr>
          <w:p w14:paraId="108F028C" w14:textId="2086E8CA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копии моделей подводных лодок и подводных аппаратов любого масштаба</w:t>
            </w:r>
          </w:p>
        </w:tc>
      </w:tr>
      <w:tr w:rsidR="00E37E4C" w14:paraId="228D8A88" w14:textId="77777777" w:rsidTr="00E37E4C">
        <w:tc>
          <w:tcPr>
            <w:tcW w:w="1907" w:type="dxa"/>
            <w:vAlign w:val="bottom"/>
          </w:tcPr>
          <w:p w14:paraId="68A4217D" w14:textId="4BA486E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Грибин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</w:t>
            </w:r>
          </w:p>
        </w:tc>
        <w:tc>
          <w:tcPr>
            <w:tcW w:w="2624" w:type="dxa"/>
            <w:vAlign w:val="bottom"/>
          </w:tcPr>
          <w:p w14:paraId="7BA5A13B" w14:textId="01D8D53E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1C27590F" w14:textId="7679664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 ТК-20 Северсталь</w:t>
            </w:r>
          </w:p>
        </w:tc>
        <w:tc>
          <w:tcPr>
            <w:tcW w:w="1837" w:type="dxa"/>
            <w:vAlign w:val="bottom"/>
          </w:tcPr>
          <w:p w14:paraId="390F7F25" w14:textId="1543E92F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77F59C17" w14:textId="77777777" w:rsidTr="00E37E4C">
        <w:tc>
          <w:tcPr>
            <w:tcW w:w="1907" w:type="dxa"/>
            <w:vAlign w:val="bottom"/>
          </w:tcPr>
          <w:p w14:paraId="5B0F3727" w14:textId="0A94B9C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Скрипник Даниил</w:t>
            </w:r>
          </w:p>
        </w:tc>
        <w:tc>
          <w:tcPr>
            <w:tcW w:w="2624" w:type="dxa"/>
            <w:vAlign w:val="bottom"/>
          </w:tcPr>
          <w:p w14:paraId="71C3AA28" w14:textId="3F7C245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7A63C7C6" w14:textId="188AEA4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К-222, проект 661</w:t>
            </w:r>
          </w:p>
        </w:tc>
        <w:tc>
          <w:tcPr>
            <w:tcW w:w="1837" w:type="dxa"/>
            <w:vAlign w:val="bottom"/>
          </w:tcPr>
          <w:p w14:paraId="09936E28" w14:textId="6BD7887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71198F40" w14:textId="77777777" w:rsidTr="00E37E4C">
        <w:tc>
          <w:tcPr>
            <w:tcW w:w="1907" w:type="dxa"/>
            <w:vAlign w:val="bottom"/>
          </w:tcPr>
          <w:p w14:paraId="24721AF7" w14:textId="26D9BF8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Скрипник Даниил</w:t>
            </w:r>
          </w:p>
        </w:tc>
        <w:tc>
          <w:tcPr>
            <w:tcW w:w="2624" w:type="dxa"/>
            <w:vAlign w:val="bottom"/>
          </w:tcPr>
          <w:p w14:paraId="48812BE7" w14:textId="42126F9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vAlign w:val="bottom"/>
          </w:tcPr>
          <w:p w14:paraId="1E7E2346" w14:textId="58505B6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Surcouf</w:t>
            </w:r>
            <w:proofErr w:type="spellEnd"/>
          </w:p>
        </w:tc>
        <w:tc>
          <w:tcPr>
            <w:tcW w:w="1837" w:type="dxa"/>
            <w:vAlign w:val="bottom"/>
          </w:tcPr>
          <w:p w14:paraId="124EB8F0" w14:textId="2B9D0B3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21F903BD" w14:textId="77777777" w:rsidTr="00E37E4C">
        <w:tc>
          <w:tcPr>
            <w:tcW w:w="1907" w:type="dxa"/>
          </w:tcPr>
          <w:p w14:paraId="7C996FB3" w14:textId="5C290F1A" w:rsidR="00EB5CF0" w:rsidRPr="00941170" w:rsidRDefault="00EB5CF0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ПЛ-Ю</w:t>
            </w:r>
          </w:p>
        </w:tc>
        <w:tc>
          <w:tcPr>
            <w:tcW w:w="7438" w:type="dxa"/>
            <w:gridSpan w:val="3"/>
          </w:tcPr>
          <w:p w14:paraId="3F75B6F7" w14:textId="48E2C0FB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копии моделей подводных лодок и подводных аппаратов любого масштаба. Юниоры</w:t>
            </w:r>
          </w:p>
        </w:tc>
      </w:tr>
      <w:tr w:rsidR="00E37E4C" w14:paraId="753ED141" w14:textId="77777777" w:rsidTr="00E37E4C">
        <w:tc>
          <w:tcPr>
            <w:tcW w:w="1907" w:type="dxa"/>
            <w:vAlign w:val="bottom"/>
          </w:tcPr>
          <w:p w14:paraId="7449731E" w14:textId="154B5430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Синицин Артемий Андреевич </w:t>
            </w:r>
          </w:p>
        </w:tc>
        <w:tc>
          <w:tcPr>
            <w:tcW w:w="2624" w:type="dxa"/>
            <w:vAlign w:val="bottom"/>
          </w:tcPr>
          <w:p w14:paraId="40D234DE" w14:textId="05E96A7E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5B4302F0" w14:textId="66A707F6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U-552 </w:t>
            </w:r>
          </w:p>
        </w:tc>
        <w:tc>
          <w:tcPr>
            <w:tcW w:w="1837" w:type="dxa"/>
            <w:vAlign w:val="bottom"/>
          </w:tcPr>
          <w:p w14:paraId="5831455C" w14:textId="0A3E55C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5B074A40" w14:textId="77777777" w:rsidTr="00E37E4C">
        <w:tc>
          <w:tcPr>
            <w:tcW w:w="1907" w:type="dxa"/>
            <w:vAlign w:val="bottom"/>
          </w:tcPr>
          <w:p w14:paraId="6F540FDD" w14:textId="2887019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Шулин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Игоревич</w:t>
            </w:r>
          </w:p>
        </w:tc>
        <w:tc>
          <w:tcPr>
            <w:tcW w:w="2624" w:type="dxa"/>
            <w:vAlign w:val="bottom"/>
          </w:tcPr>
          <w:p w14:paraId="06F18222" w14:textId="5E5432A0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7A19F4BE" w14:textId="50632D9E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дизель-электрическая подводная лодка Х серии «Щука».</w:t>
            </w:r>
          </w:p>
        </w:tc>
        <w:tc>
          <w:tcPr>
            <w:tcW w:w="1837" w:type="dxa"/>
            <w:vAlign w:val="bottom"/>
          </w:tcPr>
          <w:p w14:paraId="31065568" w14:textId="4639806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39C24AB8" w14:textId="77777777" w:rsidTr="00E37E4C">
        <w:tc>
          <w:tcPr>
            <w:tcW w:w="1907" w:type="dxa"/>
            <w:vAlign w:val="bottom"/>
          </w:tcPr>
          <w:p w14:paraId="41B8606D" w14:textId="33D6E0C1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Синицин Артемий Андреевич </w:t>
            </w:r>
          </w:p>
        </w:tc>
        <w:tc>
          <w:tcPr>
            <w:tcW w:w="2624" w:type="dxa"/>
            <w:vAlign w:val="bottom"/>
          </w:tcPr>
          <w:p w14:paraId="59581402" w14:textId="55792341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</w:p>
        </w:tc>
        <w:tc>
          <w:tcPr>
            <w:tcW w:w="2977" w:type="dxa"/>
            <w:vAlign w:val="bottom"/>
          </w:tcPr>
          <w:p w14:paraId="23046579" w14:textId="234A57F8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Щ-402</w:t>
            </w:r>
          </w:p>
        </w:tc>
        <w:tc>
          <w:tcPr>
            <w:tcW w:w="1837" w:type="dxa"/>
            <w:vAlign w:val="bottom"/>
          </w:tcPr>
          <w:p w14:paraId="23742529" w14:textId="6CB33E20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16CC9F66" w14:textId="77777777" w:rsidTr="00E37E4C">
        <w:tc>
          <w:tcPr>
            <w:tcW w:w="1907" w:type="dxa"/>
          </w:tcPr>
          <w:p w14:paraId="6DB950DA" w14:textId="07D9DF44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438" w:type="dxa"/>
            <w:gridSpan w:val="3"/>
          </w:tcPr>
          <w:p w14:paraId="0727A409" w14:textId="51EEBC32" w:rsidR="00EB5CF0" w:rsidRPr="00941170" w:rsidRDefault="00EB5CF0" w:rsidP="00EB5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копии моделей, собранные из картонных или бумажных промышленных наборов любого масштаба</w:t>
            </w:r>
          </w:p>
        </w:tc>
      </w:tr>
      <w:tr w:rsidR="00E37E4C" w14:paraId="082A1440" w14:textId="77777777" w:rsidTr="00E37E4C">
        <w:tc>
          <w:tcPr>
            <w:tcW w:w="1907" w:type="dxa"/>
            <w:vAlign w:val="bottom"/>
          </w:tcPr>
          <w:p w14:paraId="382F681E" w14:textId="4CB1668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 Александр Александрович</w:t>
            </w:r>
          </w:p>
        </w:tc>
        <w:tc>
          <w:tcPr>
            <w:tcW w:w="2624" w:type="dxa"/>
            <w:vAlign w:val="bottom"/>
          </w:tcPr>
          <w:p w14:paraId="0DBA2576" w14:textId="4CB667C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393BDC2F" w14:textId="0CB86CB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Броненосный крейсер "Адмирал Нахимов", 1904 г.</w:t>
            </w:r>
          </w:p>
        </w:tc>
        <w:tc>
          <w:tcPr>
            <w:tcW w:w="1837" w:type="dxa"/>
            <w:vAlign w:val="bottom"/>
          </w:tcPr>
          <w:p w14:paraId="2BF24411" w14:textId="29BC3735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20DABBE0" w14:textId="77777777" w:rsidTr="00E37E4C">
        <w:tc>
          <w:tcPr>
            <w:tcW w:w="1907" w:type="dxa"/>
            <w:vAlign w:val="bottom"/>
          </w:tcPr>
          <w:p w14:paraId="15B488A8" w14:textId="523C7C9B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Белан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Алексаодрович</w:t>
            </w:r>
            <w:proofErr w:type="spellEnd"/>
          </w:p>
        </w:tc>
        <w:tc>
          <w:tcPr>
            <w:tcW w:w="2624" w:type="dxa"/>
            <w:vAlign w:val="bottom"/>
          </w:tcPr>
          <w:p w14:paraId="49EB6282" w14:textId="75851C40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662EE805" w14:textId="0E99AA3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Эскадренный миноносец "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Heermann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37" w:type="dxa"/>
            <w:vAlign w:val="bottom"/>
          </w:tcPr>
          <w:p w14:paraId="6C01EC7F" w14:textId="4B4CF45A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70FE95AF" w14:textId="77777777" w:rsidTr="00E37E4C">
        <w:tc>
          <w:tcPr>
            <w:tcW w:w="1907" w:type="dxa"/>
          </w:tcPr>
          <w:p w14:paraId="02663E0C" w14:textId="67FB5C9C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624" w:type="dxa"/>
            <w:vAlign w:val="bottom"/>
          </w:tcPr>
          <w:p w14:paraId="2766F248" w14:textId="311CAA2F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</w:tcPr>
          <w:p w14:paraId="3369762C" w14:textId="33B99AED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Эскадренный броненосец 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Mikasa</w:t>
            </w:r>
            <w:proofErr w:type="spellEnd"/>
          </w:p>
        </w:tc>
        <w:tc>
          <w:tcPr>
            <w:tcW w:w="1837" w:type="dxa"/>
            <w:vAlign w:val="bottom"/>
          </w:tcPr>
          <w:p w14:paraId="15C63C28" w14:textId="2DB07A29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5CF0" w14:paraId="4F68A02C" w14:textId="77777777" w:rsidTr="00E37E4C">
        <w:tc>
          <w:tcPr>
            <w:tcW w:w="1907" w:type="dxa"/>
          </w:tcPr>
          <w:p w14:paraId="4A34104D" w14:textId="13D2C4B4" w:rsidR="00EB5CF0" w:rsidRPr="00941170" w:rsidRDefault="00EB5CF0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Б-Ю</w:t>
            </w:r>
          </w:p>
        </w:tc>
        <w:tc>
          <w:tcPr>
            <w:tcW w:w="7438" w:type="dxa"/>
            <w:gridSpan w:val="3"/>
          </w:tcPr>
          <w:p w14:paraId="4268F415" w14:textId="3242D063" w:rsidR="00EB5CF0" w:rsidRPr="00941170" w:rsidRDefault="00EB5CF0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b/>
                <w:sz w:val="24"/>
                <w:szCs w:val="24"/>
              </w:rPr>
              <w:t>копии моделей, собранные из картонных или бумажных промышленных наборов любого масштаба. Юниоры</w:t>
            </w:r>
          </w:p>
        </w:tc>
      </w:tr>
      <w:tr w:rsidR="00E37E4C" w14:paraId="5AEFC85F" w14:textId="77777777" w:rsidTr="00E37E4C">
        <w:tc>
          <w:tcPr>
            <w:tcW w:w="1907" w:type="dxa"/>
            <w:vAlign w:val="bottom"/>
          </w:tcPr>
          <w:p w14:paraId="7BD589F4" w14:textId="49668562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Якименко Матвей</w:t>
            </w:r>
          </w:p>
        </w:tc>
        <w:tc>
          <w:tcPr>
            <w:tcW w:w="2624" w:type="dxa"/>
            <w:vAlign w:val="bottom"/>
          </w:tcPr>
          <w:p w14:paraId="4A1A4AE7" w14:textId="7D17EDC5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</w:t>
            </w:r>
          </w:p>
        </w:tc>
        <w:tc>
          <w:tcPr>
            <w:tcW w:w="2977" w:type="dxa"/>
            <w:vAlign w:val="bottom"/>
          </w:tcPr>
          <w:p w14:paraId="6DB86418" w14:textId="1A09915C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Бронекатер БК-2</w:t>
            </w:r>
          </w:p>
        </w:tc>
        <w:tc>
          <w:tcPr>
            <w:tcW w:w="1837" w:type="dxa"/>
            <w:vAlign w:val="bottom"/>
          </w:tcPr>
          <w:p w14:paraId="498A551B" w14:textId="704D10FF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37E4C" w14:paraId="11A7CD0E" w14:textId="77777777" w:rsidTr="00E37E4C">
        <w:tc>
          <w:tcPr>
            <w:tcW w:w="1907" w:type="dxa"/>
            <w:vAlign w:val="bottom"/>
          </w:tcPr>
          <w:p w14:paraId="75513C40" w14:textId="1DE8192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Фёдор Олегович </w:t>
            </w:r>
          </w:p>
        </w:tc>
        <w:tc>
          <w:tcPr>
            <w:tcW w:w="2624" w:type="dxa"/>
            <w:vAlign w:val="bottom"/>
          </w:tcPr>
          <w:p w14:paraId="4881682C" w14:textId="6C19A237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</w:p>
        </w:tc>
        <w:tc>
          <w:tcPr>
            <w:tcW w:w="2977" w:type="dxa"/>
            <w:vAlign w:val="bottom"/>
          </w:tcPr>
          <w:p w14:paraId="278642D1" w14:textId="2E7108E6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Рудовоз </w:t>
            </w:r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Солдек</w:t>
            </w:r>
            <w:proofErr w:type="spellEnd"/>
          </w:p>
        </w:tc>
        <w:tc>
          <w:tcPr>
            <w:tcW w:w="1837" w:type="dxa"/>
            <w:vAlign w:val="bottom"/>
          </w:tcPr>
          <w:p w14:paraId="6B575D6B" w14:textId="79DE4FCC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7E4C" w14:paraId="57F511E6" w14:textId="77777777" w:rsidTr="00E37E4C">
        <w:tc>
          <w:tcPr>
            <w:tcW w:w="1907" w:type="dxa"/>
            <w:vAlign w:val="bottom"/>
          </w:tcPr>
          <w:p w14:paraId="6D725D3D" w14:textId="668BD853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3"/>
            <w:proofErr w:type="spellStart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Трофимчук</w:t>
            </w:r>
            <w:proofErr w:type="spellEnd"/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Денисович </w:t>
            </w:r>
          </w:p>
        </w:tc>
        <w:tc>
          <w:tcPr>
            <w:tcW w:w="2624" w:type="dxa"/>
            <w:vAlign w:val="bottom"/>
          </w:tcPr>
          <w:p w14:paraId="576FCE1E" w14:textId="1DF6C84A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Санкт-Петербург </w:t>
            </w:r>
          </w:p>
        </w:tc>
        <w:tc>
          <w:tcPr>
            <w:tcW w:w="2977" w:type="dxa"/>
            <w:vAlign w:val="bottom"/>
          </w:tcPr>
          <w:p w14:paraId="77433088" w14:textId="1F6E7416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Подводная лодка "Алабама"</w:t>
            </w:r>
          </w:p>
        </w:tc>
        <w:tc>
          <w:tcPr>
            <w:tcW w:w="1837" w:type="dxa"/>
            <w:vAlign w:val="bottom"/>
          </w:tcPr>
          <w:p w14:paraId="79B2B5CA" w14:textId="4F499964" w:rsidR="00E37E4C" w:rsidRPr="00941170" w:rsidRDefault="00E37E4C" w:rsidP="00EB5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0"/>
    </w:tbl>
    <w:p w14:paraId="30906963" w14:textId="77777777" w:rsidR="000054F9" w:rsidRDefault="000054F9"/>
    <w:sectPr w:rsidR="000054F9" w:rsidSect="009411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86A80"/>
    <w:multiLevelType w:val="hybridMultilevel"/>
    <w:tmpl w:val="17300C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3D0"/>
    <w:rsid w:val="000054F9"/>
    <w:rsid w:val="000E1AF1"/>
    <w:rsid w:val="002B3EFA"/>
    <w:rsid w:val="00350C28"/>
    <w:rsid w:val="004F5906"/>
    <w:rsid w:val="005423D0"/>
    <w:rsid w:val="0092561D"/>
    <w:rsid w:val="00930F56"/>
    <w:rsid w:val="00941170"/>
    <w:rsid w:val="009D05FB"/>
    <w:rsid w:val="00AB6333"/>
    <w:rsid w:val="00E37E4C"/>
    <w:rsid w:val="00E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DAB4"/>
  <w15:chartTrackingRefBased/>
  <w15:docId w15:val="{BE297F3B-84E5-43F8-8847-8181B2EB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54F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2025-05-01T17:38:00Z</dcterms:created>
  <dcterms:modified xsi:type="dcterms:W3CDTF">2025-05-19T11:21:00Z</dcterms:modified>
</cp:coreProperties>
</file>